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73C7" w14:textId="49C07609" w:rsidR="006B7B64" w:rsidRPr="00885291" w:rsidRDefault="0094349E" w:rsidP="00AB3545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885291">
        <w:rPr>
          <w:b/>
          <w:bCs/>
          <w:sz w:val="28"/>
          <w:szCs w:val="28"/>
        </w:rPr>
        <w:t>Child Care Authorization Worksheet</w:t>
      </w:r>
    </w:p>
    <w:p w14:paraId="36F92A7E" w14:textId="77230044" w:rsidR="008940A2" w:rsidRPr="00094495" w:rsidRDefault="003D22C6" w:rsidP="00AB3545">
      <w:pPr>
        <w:spacing w:after="240" w:line="240" w:lineRule="auto"/>
        <w:rPr>
          <w:rStyle w:val="normaltextrun"/>
          <w:rFonts w:ascii="Roboto" w:hAnsi="Roboto" w:cs="Arial"/>
          <w:color w:val="000000"/>
          <w:shd w:val="clear" w:color="auto" w:fill="FFFFFF"/>
        </w:rPr>
      </w:pPr>
      <w:r w:rsidRPr="00094495">
        <w:rPr>
          <w:rStyle w:val="normaltextrun"/>
          <w:rFonts w:ascii="Roboto" w:hAnsi="Roboto" w:cs="Arial"/>
          <w:color w:val="000000"/>
          <w:shd w:val="clear" w:color="auto" w:fill="FFFFFF"/>
        </w:rPr>
        <w:t xml:space="preserve">This worksheet is a tool to assist authorization workers or parents in gathering information for the authorization assessment. </w:t>
      </w:r>
      <w:r w:rsidR="00662610">
        <w:rPr>
          <w:rStyle w:val="normaltextrun"/>
          <w:rFonts w:ascii="Roboto" w:hAnsi="Roboto" w:cs="Arial"/>
          <w:color w:val="000000"/>
          <w:shd w:val="clear" w:color="auto" w:fill="FFFFFF"/>
        </w:rPr>
        <w:t>This</w:t>
      </w:r>
      <w:r w:rsidR="00905F52" w:rsidRPr="00094495">
        <w:rPr>
          <w:rStyle w:val="normaltextrun"/>
          <w:rFonts w:ascii="Roboto" w:hAnsi="Roboto" w:cs="Arial"/>
          <w:color w:val="000000"/>
          <w:shd w:val="clear" w:color="auto" w:fill="FFFFFF"/>
        </w:rPr>
        <w:t xml:space="preserve"> form is not mandatory</w:t>
      </w:r>
      <w:r w:rsidR="008D3AD9" w:rsidRPr="00094495">
        <w:rPr>
          <w:rStyle w:val="normaltextrun"/>
          <w:rFonts w:ascii="Roboto" w:hAnsi="Roboto" w:cs="Arial"/>
          <w:color w:val="000000"/>
          <w:shd w:val="clear" w:color="auto" w:fill="FFFFFF"/>
        </w:rPr>
        <w:t xml:space="preserve"> and does not replace the requirement for entering authorization information in Case Comments</w:t>
      </w:r>
      <w:r w:rsidR="00905F52" w:rsidRPr="00094495">
        <w:rPr>
          <w:rStyle w:val="normaltextrun"/>
          <w:rFonts w:ascii="Roboto" w:hAnsi="Roboto" w:cs="Arial"/>
          <w:color w:val="000000"/>
          <w:shd w:val="clear" w:color="auto" w:fill="FFFFFF"/>
        </w:rPr>
        <w:t>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88"/>
        <w:gridCol w:w="22"/>
        <w:gridCol w:w="90"/>
        <w:gridCol w:w="900"/>
        <w:gridCol w:w="1800"/>
        <w:gridCol w:w="540"/>
        <w:gridCol w:w="270"/>
        <w:gridCol w:w="31"/>
        <w:gridCol w:w="419"/>
        <w:gridCol w:w="540"/>
        <w:gridCol w:w="360"/>
        <w:gridCol w:w="171"/>
        <w:gridCol w:w="369"/>
        <w:gridCol w:w="456"/>
        <w:gridCol w:w="1254"/>
        <w:gridCol w:w="990"/>
      </w:tblGrid>
      <w:tr w:rsidR="00E47A10" w:rsidRPr="0094349E" w14:paraId="49446978" w14:textId="77777777" w:rsidTr="004729FA">
        <w:trPr>
          <w:trHeight w:val="576"/>
        </w:trPr>
        <w:tc>
          <w:tcPr>
            <w:tcW w:w="6241" w:type="dxa"/>
            <w:gridSpan w:val="8"/>
            <w:tcBorders>
              <w:top w:val="single" w:sz="12" w:space="0" w:color="auto"/>
              <w:left w:val="nil"/>
            </w:tcBorders>
          </w:tcPr>
          <w:p w14:paraId="2FF92A73" w14:textId="298AEB16" w:rsidR="00E47A10" w:rsidRPr="00F607CB" w:rsidRDefault="00E47A10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F607CB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Primary Parent’s Name</w:t>
            </w:r>
            <w:r w:rsidR="000E1F66" w:rsidRPr="00F607CB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:</w:t>
            </w:r>
          </w:p>
          <w:p w14:paraId="7655C0F3" w14:textId="37325A97" w:rsidR="00E47A10" w:rsidRPr="000E1F66" w:rsidRDefault="004E7FED" w:rsidP="0058431A">
            <w:pPr>
              <w:spacing w:before="20" w:after="40"/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315" w:type="dxa"/>
            <w:gridSpan w:val="6"/>
            <w:tcBorders>
              <w:top w:val="single" w:sz="12" w:space="0" w:color="auto"/>
            </w:tcBorders>
          </w:tcPr>
          <w:p w14:paraId="1CA1C2D4" w14:textId="77777777" w:rsidR="009C546E" w:rsidRDefault="00E47A10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F607CB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Case Number</w:t>
            </w:r>
            <w:r w:rsidR="000E1F66" w:rsidRPr="00F607CB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:</w:t>
            </w:r>
          </w:p>
          <w:p w14:paraId="415F16EF" w14:textId="144290F8" w:rsidR="00AA601E" w:rsidRPr="00F607CB" w:rsidRDefault="004E7FED" w:rsidP="0058431A">
            <w:pPr>
              <w:spacing w:before="20" w:after="40"/>
              <w:rPr>
                <w:rStyle w:val="normaltextrun"/>
                <w:rFonts w:ascii="Garamond" w:hAnsi="Garamond" w:cs="Arial"/>
                <w:b/>
                <w:bCs/>
                <w:color w:val="000000"/>
                <w:shd w:val="clear" w:color="auto" w:fill="FFFFFF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244" w:type="dxa"/>
            <w:gridSpan w:val="2"/>
            <w:tcBorders>
              <w:top w:val="single" w:sz="12" w:space="0" w:color="auto"/>
              <w:right w:val="nil"/>
            </w:tcBorders>
          </w:tcPr>
          <w:p w14:paraId="38CB8386" w14:textId="77777777" w:rsidR="009C546E" w:rsidRDefault="00E47A10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F607CB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Date</w:t>
            </w:r>
            <w:r w:rsidR="000E1F66" w:rsidRPr="00F607CB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:</w:t>
            </w:r>
          </w:p>
          <w:p w14:paraId="52D8265C" w14:textId="0E24ADBF" w:rsidR="00AA601E" w:rsidRPr="00F607CB" w:rsidRDefault="004E7FED" w:rsidP="0058431A">
            <w:pPr>
              <w:spacing w:before="20" w:after="40"/>
              <w:rPr>
                <w:rStyle w:val="normaltextrun"/>
                <w:rFonts w:ascii="Garamond" w:hAnsi="Garamond" w:cs="Arial"/>
                <w:b/>
                <w:bCs/>
                <w:color w:val="000000"/>
                <w:shd w:val="clear" w:color="auto" w:fill="FFFFFF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2"/>
          </w:p>
        </w:tc>
      </w:tr>
      <w:tr w:rsidR="004E7FED" w:rsidRPr="0094349E" w14:paraId="1E817083" w14:textId="77777777" w:rsidTr="0058431A">
        <w:trPr>
          <w:cantSplit/>
          <w:trHeight w:hRule="exact" w:val="288"/>
        </w:trPr>
        <w:tc>
          <w:tcPr>
            <w:tcW w:w="10800" w:type="dxa"/>
            <w:gridSpan w:val="16"/>
            <w:tcBorders>
              <w:left w:val="nil"/>
            </w:tcBorders>
          </w:tcPr>
          <w:p w14:paraId="27A27579" w14:textId="1FE3484B" w:rsidR="004E7FED" w:rsidRPr="00F607CB" w:rsidRDefault="004E7FED" w:rsidP="009C546E">
            <w:pP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1B24CC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This is a request for (Please check one):</w:t>
            </w:r>
          </w:p>
        </w:tc>
      </w:tr>
      <w:tr w:rsidR="004E7FED" w:rsidRPr="0094349E" w14:paraId="4C07ADC1" w14:textId="77777777" w:rsidTr="00885291">
        <w:trPr>
          <w:cantSplit/>
          <w:trHeight w:hRule="exact" w:val="360"/>
        </w:trPr>
        <w:tc>
          <w:tcPr>
            <w:tcW w:w="2588" w:type="dxa"/>
            <w:tcBorders>
              <w:left w:val="nil"/>
            </w:tcBorders>
            <w:vAlign w:val="center"/>
          </w:tcPr>
          <w:p w14:paraId="01B74CBC" w14:textId="70693E5D" w:rsidR="004E7FED" w:rsidRPr="00F607CB" w:rsidRDefault="004E7FED" w:rsidP="004729FA">
            <w:pPr>
              <w:spacing w:before="20"/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FORMCHECKBOX </w:instrText>
            </w:r>
            <w:r w:rsidR="00114732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="00114732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  <w:bookmarkEnd w:id="3"/>
            <w:r w:rsidRPr="001B24CC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 xml:space="preserve"> </w:t>
            </w:r>
            <w:r w:rsidRPr="001B24CC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New Authorization</w:t>
            </w:r>
          </w:p>
        </w:tc>
        <w:tc>
          <w:tcPr>
            <w:tcW w:w="5143" w:type="dxa"/>
            <w:gridSpan w:val="11"/>
            <w:vAlign w:val="center"/>
          </w:tcPr>
          <w:p w14:paraId="70077135" w14:textId="38D3588F" w:rsidR="004E7FED" w:rsidRPr="00F607CB" w:rsidRDefault="004E7FED" w:rsidP="006F7B41">
            <w:pP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FORMCHECKBOX </w:instrText>
            </w:r>
            <w:r w:rsidR="00114732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="00114732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  <w:bookmarkEnd w:id="4"/>
            <w:r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 xml:space="preserve">  </w:t>
            </w:r>
            <w:r w:rsidRPr="001B24CC">
              <w:rPr>
                <w:rFonts w:ascii="Roboto" w:hAnsi="Roboto"/>
              </w:rPr>
              <w:t>Approved Activity and/or Schedule Change</w:t>
            </w:r>
          </w:p>
        </w:tc>
        <w:tc>
          <w:tcPr>
            <w:tcW w:w="3069" w:type="dxa"/>
            <w:gridSpan w:val="4"/>
            <w:tcBorders>
              <w:right w:val="nil"/>
            </w:tcBorders>
            <w:vAlign w:val="center"/>
          </w:tcPr>
          <w:p w14:paraId="688EDED6" w14:textId="23D0EDB7" w:rsidR="004E7FED" w:rsidRPr="00F607CB" w:rsidRDefault="004E7FED" w:rsidP="006F7B41">
            <w:pPr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</w:pPr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instrText xml:space="preserve"> FORMCHECKBOX </w:instrText>
            </w:r>
            <w:r w:rsidR="00114732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</w:r>
            <w:r w:rsidR="00114732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separate"/>
            </w:r>
            <w:r w:rsidRPr="00E271CF"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fldChar w:fldCharType="end"/>
            </w:r>
            <w:bookmarkEnd w:id="5"/>
            <w:r>
              <w:rPr>
                <w:rStyle w:val="normaltextrun"/>
                <w:rFonts w:ascii="Garamond" w:hAnsi="Garamond" w:cs="Arial"/>
                <w:color w:val="000000"/>
                <w:shd w:val="clear" w:color="auto" w:fill="FFFFFF"/>
              </w:rPr>
              <w:t xml:space="preserve">  </w:t>
            </w:r>
            <w:r w:rsidRPr="001B24CC">
              <w:rPr>
                <w:rFonts w:ascii="Roboto" w:hAnsi="Roboto"/>
              </w:rPr>
              <w:t>Provider Change</w:t>
            </w:r>
          </w:p>
        </w:tc>
      </w:tr>
      <w:tr w:rsidR="004E7FED" w:rsidRPr="001B24CC" w14:paraId="211A546B" w14:textId="77777777" w:rsidTr="0058431A">
        <w:trPr>
          <w:cantSplit/>
          <w:trHeight w:hRule="exact"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1BA05" w14:textId="473E8053" w:rsidR="004E7FED" w:rsidRPr="001B24CC" w:rsidRDefault="004E7FED" w:rsidP="006F7B41">
            <w:pPr>
              <w:tabs>
                <w:tab w:val="right" w:pos="5274"/>
              </w:tabs>
              <w:rPr>
                <w:rFonts w:ascii="Roboto" w:hAnsi="Roboto"/>
              </w:rPr>
            </w:pPr>
            <w:r w:rsidRPr="001B24CC">
              <w:rPr>
                <w:rFonts w:ascii="Roboto" w:hAnsi="Roboto"/>
                <w:b/>
                <w:bCs/>
              </w:rPr>
              <w:t>SECTION A: Approved Activity Schedule</w:t>
            </w:r>
          </w:p>
        </w:tc>
      </w:tr>
      <w:tr w:rsidR="00BF69BB" w:rsidRPr="001B24CC" w14:paraId="20DAF11C" w14:textId="77777777" w:rsidTr="00A20083">
        <w:trPr>
          <w:trHeight w:val="576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A555D" w14:textId="04C4085D" w:rsidR="00BF69BB" w:rsidRPr="001B24CC" w:rsidRDefault="00D7259D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Primary </w:t>
            </w:r>
            <w:r w:rsidR="00905F52" w:rsidRPr="001B24CC">
              <w:rPr>
                <w:rFonts w:ascii="Roboto" w:hAnsi="Roboto"/>
              </w:rPr>
              <w:t>Parent Name</w:t>
            </w:r>
            <w:r w:rsidR="00422A00" w:rsidRPr="001B24CC">
              <w:rPr>
                <w:rFonts w:ascii="Roboto" w:hAnsi="Roboto"/>
              </w:rPr>
              <w:t>:</w:t>
            </w:r>
          </w:p>
          <w:p w14:paraId="7416569C" w14:textId="31041779" w:rsidR="00FD491D" w:rsidRPr="001B24CC" w:rsidRDefault="00AA601E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2E2141" w14:textId="6F817933" w:rsidR="00BF69BB" w:rsidRPr="001B24CC" w:rsidRDefault="00905F52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Second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Parent</w:t>
            </w:r>
            <w:r w:rsidR="00D7259D"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’s</w:t>
            </w:r>
            <w:r w:rsidR="00D7259D" w:rsidRPr="001B24CC">
              <w:rPr>
                <w:rFonts w:ascii="Roboto" w:hAnsi="Roboto"/>
              </w:rPr>
              <w:t xml:space="preserve"> Name</w:t>
            </w:r>
            <w:r w:rsidRPr="001B24CC">
              <w:rPr>
                <w:rFonts w:ascii="Roboto" w:hAnsi="Roboto"/>
              </w:rPr>
              <w:t xml:space="preserve"> (if applicable)</w:t>
            </w:r>
            <w:r w:rsidR="00D7259D" w:rsidRPr="001B24CC">
              <w:rPr>
                <w:rFonts w:ascii="Roboto" w:hAnsi="Roboto"/>
              </w:rPr>
              <w:t>:</w:t>
            </w:r>
          </w:p>
          <w:p w14:paraId="26B8F6A5" w14:textId="70649044" w:rsidR="00422A00" w:rsidRPr="00BA2A57" w:rsidRDefault="00AA601E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7"/>
          </w:p>
        </w:tc>
      </w:tr>
      <w:tr w:rsidR="0064158D" w:rsidRPr="001B24CC" w14:paraId="17DCC5DA" w14:textId="77777777" w:rsidTr="00A20083">
        <w:trPr>
          <w:trHeight w:val="576"/>
        </w:trPr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349139" w14:textId="77777777" w:rsidR="0064158D" w:rsidRPr="001B24CC" w:rsidRDefault="00F86038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Schedule </w:t>
            </w:r>
            <w:r w:rsidR="0064158D"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Begin</w:t>
            </w:r>
            <w:r w:rsidR="0064158D" w:rsidRPr="001B24CC">
              <w:rPr>
                <w:rFonts w:ascii="Roboto" w:hAnsi="Roboto"/>
              </w:rPr>
              <w:t xml:space="preserve"> Date:</w:t>
            </w:r>
          </w:p>
          <w:p w14:paraId="5F8593BD" w14:textId="09FA9C22" w:rsidR="00FD491D" w:rsidRPr="001B24CC" w:rsidRDefault="0058431A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5FF" w14:textId="77777777" w:rsidR="0064158D" w:rsidRPr="001B24CC" w:rsidRDefault="00F86038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Schedule </w:t>
            </w:r>
            <w:r w:rsidR="0064158D"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End</w:t>
            </w:r>
            <w:r w:rsidR="0064158D" w:rsidRPr="001B24CC">
              <w:rPr>
                <w:rFonts w:ascii="Roboto" w:hAnsi="Roboto"/>
              </w:rPr>
              <w:t xml:space="preserve"> Date:</w:t>
            </w:r>
          </w:p>
          <w:p w14:paraId="031674A6" w14:textId="6DC54926" w:rsidR="00AA601E" w:rsidRPr="00BA2A57" w:rsidRDefault="0058431A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7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A3E5" w14:textId="77777777" w:rsidR="0064158D" w:rsidRPr="001B24CC" w:rsidRDefault="00F86038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Schedule</w:t>
            </w:r>
            <w:r w:rsidRPr="001B24CC">
              <w:rPr>
                <w:rFonts w:ascii="Roboto" w:hAnsi="Roboto"/>
              </w:rPr>
              <w:t xml:space="preserve"> </w:t>
            </w:r>
            <w:r w:rsidR="0064158D" w:rsidRPr="001B24CC">
              <w:rPr>
                <w:rFonts w:ascii="Roboto" w:hAnsi="Roboto"/>
              </w:rPr>
              <w:t>Begin Date:</w:t>
            </w:r>
          </w:p>
          <w:p w14:paraId="527BFED7" w14:textId="61E7247F" w:rsidR="00AA601E" w:rsidRPr="00BA2A57" w:rsidRDefault="0058431A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8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2CFF1" w14:textId="77777777" w:rsidR="0064158D" w:rsidRPr="001B24CC" w:rsidRDefault="00F86038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Schedule</w:t>
            </w:r>
            <w:r w:rsidRPr="001B24CC">
              <w:rPr>
                <w:rFonts w:ascii="Roboto" w:hAnsi="Roboto"/>
              </w:rPr>
              <w:t xml:space="preserve"> </w:t>
            </w:r>
            <w:r w:rsidR="0064158D" w:rsidRPr="001B24CC">
              <w:rPr>
                <w:rFonts w:ascii="Roboto" w:hAnsi="Roboto"/>
              </w:rPr>
              <w:t>End Date:</w:t>
            </w:r>
          </w:p>
          <w:p w14:paraId="0F85B77C" w14:textId="3B3921CD" w:rsidR="00AA601E" w:rsidRPr="00BA2A57" w:rsidRDefault="0058431A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9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11"/>
          </w:p>
        </w:tc>
      </w:tr>
      <w:tr w:rsidR="008940A2" w:rsidRPr="001B24CC" w14:paraId="77CFDD80" w14:textId="77777777" w:rsidTr="00A20083"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B2D04" w14:textId="385E8857" w:rsidR="008940A2" w:rsidRPr="001B24CC" w:rsidRDefault="008940A2" w:rsidP="008940A2">
            <w:pPr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Please check what the approved activity is:</w:t>
            </w:r>
          </w:p>
          <w:p w14:paraId="2D0A7B1A" w14:textId="5DD45118" w:rsidR="008940A2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12"/>
            <w:r w:rsidRPr="001B24CC">
              <w:rPr>
                <w:rFonts w:ascii="Roboto" w:hAnsi="Roboto"/>
              </w:rPr>
              <w:t xml:space="preserve">  </w:t>
            </w:r>
            <w:r w:rsidR="008940A2" w:rsidRPr="001B24CC">
              <w:rPr>
                <w:rFonts w:ascii="Roboto" w:hAnsi="Roboto"/>
              </w:rPr>
              <w:t xml:space="preserve">Employment </w:t>
            </w:r>
          </w:p>
          <w:p w14:paraId="062160BA" w14:textId="5BDD4692" w:rsidR="008940A2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13"/>
            <w:r w:rsidRPr="001B24CC">
              <w:rPr>
                <w:rFonts w:ascii="Roboto" w:hAnsi="Roboto"/>
              </w:rPr>
              <w:t xml:space="preserve">  </w:t>
            </w:r>
            <w:r w:rsidR="008940A2" w:rsidRPr="001B24CC">
              <w:rPr>
                <w:rFonts w:ascii="Roboto" w:hAnsi="Roboto"/>
              </w:rPr>
              <w:t>Self-employment</w:t>
            </w:r>
          </w:p>
          <w:p w14:paraId="49886F99" w14:textId="3F438A9C" w:rsidR="008940A2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14"/>
            <w:r w:rsidRPr="00BA2A57">
              <w:rPr>
                <w:rFonts w:ascii="Garamond" w:hAnsi="Garamond"/>
              </w:rPr>
              <w:t xml:space="preserve"> </w:t>
            </w:r>
            <w:r w:rsidRPr="001B24CC">
              <w:rPr>
                <w:rFonts w:ascii="Roboto" w:hAnsi="Roboto"/>
              </w:rPr>
              <w:t xml:space="preserve"> </w:t>
            </w:r>
            <w:r w:rsidR="008940A2" w:rsidRPr="001B24CC">
              <w:rPr>
                <w:rFonts w:ascii="Roboto" w:hAnsi="Roboto"/>
              </w:rPr>
              <w:t>Education</w:t>
            </w:r>
            <w:r w:rsidR="004F34A2" w:rsidRPr="001B24CC">
              <w:rPr>
                <w:rFonts w:ascii="Roboto" w:hAnsi="Roboto"/>
              </w:rPr>
              <w:t>—please indicate one</w:t>
            </w:r>
          </w:p>
          <w:p w14:paraId="14420197" w14:textId="6F70C5BC" w:rsidR="004F34A2" w:rsidRPr="001B24CC" w:rsidRDefault="00AA601E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5"/>
            <w:r w:rsidR="008E5825" w:rsidRPr="001B24CC">
              <w:rPr>
                <w:rFonts w:ascii="Roboto" w:hAnsi="Roboto"/>
                <w:sz w:val="20"/>
                <w:szCs w:val="20"/>
              </w:rPr>
              <w:t xml:space="preserve"> </w:t>
            </w:r>
            <w:r w:rsidR="000910CB">
              <w:rPr>
                <w:rFonts w:ascii="Roboto" w:hAnsi="Roboto"/>
                <w:sz w:val="20"/>
                <w:szCs w:val="20"/>
              </w:rPr>
              <w:t xml:space="preserve"> 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>High School</w:t>
            </w:r>
            <w:r w:rsidR="000910CB">
              <w:rPr>
                <w:rFonts w:ascii="Roboto" w:hAnsi="Roboto"/>
                <w:sz w:val="20"/>
                <w:szCs w:val="20"/>
              </w:rPr>
              <w:tab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6"/>
            <w:r w:rsidR="004F34A2" w:rsidRPr="001B24CC">
              <w:rPr>
                <w:rFonts w:ascii="Roboto" w:hAnsi="Roboto"/>
                <w:sz w:val="20"/>
                <w:szCs w:val="20"/>
              </w:rPr>
              <w:t xml:space="preserve"> Basic Education</w:t>
            </w:r>
          </w:p>
          <w:p w14:paraId="7EAE5E53" w14:textId="545EA66C" w:rsidR="004F34A2" w:rsidRPr="001B24CC" w:rsidRDefault="00AA601E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7"/>
            <w:r w:rsidR="008E5825" w:rsidRPr="001B24CC">
              <w:rPr>
                <w:rFonts w:ascii="Roboto" w:hAnsi="Roboto"/>
                <w:sz w:val="20"/>
                <w:szCs w:val="20"/>
              </w:rPr>
              <w:t xml:space="preserve"> </w:t>
            </w:r>
            <w:r w:rsidR="000910CB">
              <w:rPr>
                <w:rFonts w:ascii="Roboto" w:hAnsi="Roboto"/>
                <w:sz w:val="20"/>
                <w:szCs w:val="20"/>
              </w:rPr>
              <w:t xml:space="preserve"> </w:t>
            </w:r>
            <w:r w:rsidR="00477988" w:rsidRPr="001B24CC">
              <w:rPr>
                <w:rFonts w:ascii="Roboto" w:hAnsi="Roboto"/>
                <w:sz w:val="20"/>
                <w:szCs w:val="20"/>
              </w:rPr>
              <w:t>Post-Secondary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 xml:space="preserve"> Ed.</w:t>
            </w:r>
            <w:r w:rsidR="000910CB">
              <w:rPr>
                <w:rFonts w:ascii="Roboto" w:hAnsi="Roboto"/>
                <w:sz w:val="20"/>
                <w:szCs w:val="20"/>
              </w:rPr>
              <w:tab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8"/>
            <w:r w:rsidRPr="001B24CC">
              <w:rPr>
                <w:rFonts w:ascii="Roboto" w:hAnsi="Roboto"/>
                <w:sz w:val="20"/>
                <w:szCs w:val="20"/>
              </w:rPr>
              <w:t xml:space="preserve"> 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>Online Education</w:t>
            </w:r>
          </w:p>
          <w:p w14:paraId="122E2AFC" w14:textId="0A491087" w:rsidR="008940A2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19"/>
            <w:r w:rsidRPr="001B24CC">
              <w:rPr>
                <w:rFonts w:ascii="Roboto" w:hAnsi="Roboto"/>
              </w:rPr>
              <w:t xml:space="preserve">  </w:t>
            </w:r>
            <w:r w:rsidR="008940A2" w:rsidRPr="001B24CC">
              <w:rPr>
                <w:rFonts w:ascii="Roboto" w:hAnsi="Roboto"/>
              </w:rPr>
              <w:t>W-2 or FSET / Learnfare</w:t>
            </w:r>
          </w:p>
          <w:p w14:paraId="17219317" w14:textId="377B31D2" w:rsidR="00FD491D" w:rsidRPr="001B24CC" w:rsidRDefault="00AA601E" w:rsidP="006F7B41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20"/>
            <w:r w:rsidRPr="00BA2A57">
              <w:rPr>
                <w:rFonts w:ascii="Garamond" w:hAnsi="Garamond"/>
              </w:rPr>
              <w:t xml:space="preserve"> </w:t>
            </w:r>
            <w:r w:rsidRPr="001B24CC">
              <w:rPr>
                <w:rFonts w:ascii="Roboto" w:hAnsi="Roboto"/>
              </w:rPr>
              <w:t xml:space="preserve"> </w:t>
            </w:r>
            <w:r w:rsidR="008940A2" w:rsidRPr="001B24CC">
              <w:rPr>
                <w:rFonts w:ascii="Roboto" w:hAnsi="Roboto"/>
              </w:rPr>
              <w:t>Activity Break Period</w:t>
            </w:r>
            <w:r w:rsidR="00D7259D" w:rsidRPr="001B24CC">
              <w:rPr>
                <w:rFonts w:ascii="Roboto" w:hAnsi="Roboto"/>
              </w:rPr>
              <w:t xml:space="preserve"> (ACTS or TBRK)</w:t>
            </w:r>
          </w:p>
        </w:tc>
        <w:tc>
          <w:tcPr>
            <w:tcW w:w="5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E63C07" w14:textId="77777777" w:rsidR="00BF69BB" w:rsidRPr="001B24CC" w:rsidRDefault="00BF69BB" w:rsidP="00BF69BB">
            <w:pPr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Please check what the approved activity is:</w:t>
            </w:r>
          </w:p>
          <w:p w14:paraId="7D99A68A" w14:textId="192F321F" w:rsidR="00BF69BB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21"/>
            <w:r w:rsidRPr="00BA2A57">
              <w:rPr>
                <w:rFonts w:ascii="Garamond" w:hAnsi="Garamond"/>
              </w:rPr>
              <w:t xml:space="preserve"> </w:t>
            </w:r>
            <w:r w:rsidRPr="001B24CC">
              <w:rPr>
                <w:rFonts w:ascii="Roboto" w:hAnsi="Roboto"/>
              </w:rPr>
              <w:t xml:space="preserve"> </w:t>
            </w:r>
            <w:r w:rsidR="00BF69BB" w:rsidRPr="001B24CC">
              <w:rPr>
                <w:rFonts w:ascii="Roboto" w:hAnsi="Roboto"/>
              </w:rPr>
              <w:t>Employment</w:t>
            </w:r>
          </w:p>
          <w:p w14:paraId="0A96FFB6" w14:textId="0071FC14" w:rsidR="00BF69BB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22"/>
            <w:r w:rsidRPr="001B24CC">
              <w:rPr>
                <w:rFonts w:ascii="Roboto" w:hAnsi="Roboto"/>
              </w:rPr>
              <w:t xml:space="preserve">  </w:t>
            </w:r>
            <w:r w:rsidR="00BF69BB" w:rsidRPr="001B24CC">
              <w:rPr>
                <w:rFonts w:ascii="Roboto" w:hAnsi="Roboto"/>
              </w:rPr>
              <w:t>Self-employment</w:t>
            </w:r>
          </w:p>
          <w:p w14:paraId="5DDC9B18" w14:textId="4611C16C" w:rsidR="00BF69BB" w:rsidRPr="001B24CC" w:rsidRDefault="00AA601E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23"/>
            <w:r w:rsidRPr="001B24CC">
              <w:rPr>
                <w:rFonts w:ascii="Roboto" w:hAnsi="Roboto"/>
              </w:rPr>
              <w:t xml:space="preserve">  </w:t>
            </w:r>
            <w:r w:rsidR="00BF69BB" w:rsidRPr="001B24CC">
              <w:rPr>
                <w:rFonts w:ascii="Roboto" w:hAnsi="Roboto"/>
              </w:rPr>
              <w:t>Education</w:t>
            </w:r>
            <w:r w:rsidR="00D7259D" w:rsidRPr="001B24CC">
              <w:rPr>
                <w:rFonts w:ascii="Roboto" w:hAnsi="Roboto"/>
              </w:rPr>
              <w:t>—please indicate one</w:t>
            </w:r>
          </w:p>
          <w:p w14:paraId="7FF07BD3" w14:textId="2188E032" w:rsidR="004F34A2" w:rsidRPr="001B24CC" w:rsidRDefault="00AA601E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4"/>
            <w:r w:rsidRPr="001B24CC">
              <w:rPr>
                <w:rFonts w:ascii="Roboto" w:hAnsi="Roboto"/>
                <w:sz w:val="20"/>
                <w:szCs w:val="20"/>
              </w:rPr>
              <w:t xml:space="preserve"> 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>High School</w:t>
            </w:r>
            <w:r w:rsidR="000910CB">
              <w:rPr>
                <w:rFonts w:ascii="Roboto" w:hAnsi="Roboto"/>
                <w:sz w:val="20"/>
                <w:szCs w:val="20"/>
              </w:rPr>
              <w:tab/>
            </w:r>
            <w:r w:rsidR="008E5825"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8E5825"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E5825"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5"/>
            <w:r w:rsidR="008E5825" w:rsidRPr="00BA2A5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>Basic Education</w:t>
            </w:r>
          </w:p>
          <w:p w14:paraId="47CB42C4" w14:textId="049349F5" w:rsidR="004F34A2" w:rsidRPr="001B24CC" w:rsidRDefault="008E5825" w:rsidP="000910CB">
            <w:pPr>
              <w:tabs>
                <w:tab w:val="left" w:pos="3090"/>
              </w:tabs>
              <w:ind w:left="720"/>
              <w:rPr>
                <w:rFonts w:ascii="Roboto" w:hAnsi="Roboto"/>
                <w:sz w:val="20"/>
                <w:szCs w:val="20"/>
              </w:rPr>
            </w:pP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6"/>
            <w:r w:rsidRPr="00BA2A5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77988" w:rsidRPr="001B24CC">
              <w:rPr>
                <w:rFonts w:ascii="Roboto" w:hAnsi="Roboto"/>
                <w:sz w:val="20"/>
                <w:szCs w:val="20"/>
              </w:rPr>
              <w:t>Post-Secondary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 xml:space="preserve"> Ed.</w:t>
            </w:r>
            <w:r w:rsidR="000910CB">
              <w:rPr>
                <w:rFonts w:ascii="Roboto" w:hAnsi="Roboto"/>
                <w:sz w:val="20"/>
                <w:szCs w:val="20"/>
              </w:rPr>
              <w:tab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BA2A5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114732">
              <w:rPr>
                <w:rFonts w:ascii="Garamond" w:hAnsi="Garamond"/>
                <w:sz w:val="20"/>
                <w:szCs w:val="20"/>
              </w:rPr>
            </w:r>
            <w:r w:rsidR="0011473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BA2A57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7"/>
            <w:r w:rsidRPr="001B24CC">
              <w:rPr>
                <w:rFonts w:ascii="Roboto" w:hAnsi="Roboto"/>
                <w:sz w:val="20"/>
                <w:szCs w:val="20"/>
              </w:rPr>
              <w:t xml:space="preserve"> </w:t>
            </w:r>
            <w:r w:rsidR="004F34A2" w:rsidRPr="001B24CC">
              <w:rPr>
                <w:rFonts w:ascii="Roboto" w:hAnsi="Roboto"/>
                <w:sz w:val="20"/>
                <w:szCs w:val="20"/>
              </w:rPr>
              <w:t>Online Education</w:t>
            </w:r>
          </w:p>
          <w:p w14:paraId="7336C779" w14:textId="72EFA074" w:rsidR="00BF69BB" w:rsidRPr="001B24CC" w:rsidRDefault="008E5825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28"/>
            <w:r w:rsidRPr="00BA2A57">
              <w:rPr>
                <w:rFonts w:ascii="Garamond" w:hAnsi="Garamond"/>
              </w:rPr>
              <w:t xml:space="preserve"> </w:t>
            </w:r>
            <w:r w:rsidR="00BA6053">
              <w:rPr>
                <w:rFonts w:ascii="Garamond" w:hAnsi="Garamond"/>
              </w:rPr>
              <w:t xml:space="preserve"> </w:t>
            </w:r>
            <w:r w:rsidR="00BF69BB" w:rsidRPr="001B24CC">
              <w:rPr>
                <w:rFonts w:ascii="Roboto" w:hAnsi="Roboto"/>
              </w:rPr>
              <w:t>W-2 or FSET / Learnfare</w:t>
            </w:r>
          </w:p>
          <w:p w14:paraId="7E149CCA" w14:textId="6DEB8710" w:rsidR="008940A2" w:rsidRPr="001B24CC" w:rsidRDefault="008E5825" w:rsidP="000910CB">
            <w:pPr>
              <w:ind w:left="360"/>
              <w:rPr>
                <w:rFonts w:ascii="Roboto" w:hAnsi="Roboto"/>
              </w:rPr>
            </w:pPr>
            <w:r w:rsidRPr="00BA2A57"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BA2A57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BA2A57">
              <w:rPr>
                <w:rFonts w:ascii="Garamond" w:hAnsi="Garamond"/>
              </w:rPr>
              <w:fldChar w:fldCharType="end"/>
            </w:r>
            <w:bookmarkEnd w:id="29"/>
            <w:r w:rsidRPr="00BA2A57">
              <w:rPr>
                <w:rFonts w:ascii="Garamond" w:hAnsi="Garamond"/>
              </w:rPr>
              <w:t xml:space="preserve"> </w:t>
            </w:r>
            <w:r w:rsidR="00BA6053">
              <w:rPr>
                <w:rFonts w:ascii="Garamond" w:hAnsi="Garamond"/>
              </w:rPr>
              <w:t xml:space="preserve"> </w:t>
            </w:r>
            <w:r w:rsidR="00BF69BB" w:rsidRPr="001B24CC">
              <w:rPr>
                <w:rFonts w:ascii="Roboto" w:hAnsi="Roboto"/>
              </w:rPr>
              <w:t>Activity Break Period</w:t>
            </w:r>
            <w:r w:rsidR="00D7259D" w:rsidRPr="001B24CC">
              <w:rPr>
                <w:rFonts w:ascii="Roboto" w:hAnsi="Roboto"/>
              </w:rPr>
              <w:t xml:space="preserve"> (ACTS or TBRK)</w:t>
            </w:r>
          </w:p>
        </w:tc>
      </w:tr>
      <w:tr w:rsidR="00BF69BB" w:rsidRPr="001B24CC" w14:paraId="75624B68" w14:textId="77777777" w:rsidTr="004729FA">
        <w:trPr>
          <w:trHeight w:val="576"/>
        </w:trPr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70D184" w14:textId="661DB5CC" w:rsidR="00422A00" w:rsidRPr="001B24CC" w:rsidRDefault="00BF69BB" w:rsidP="006F7B41">
            <w:pPr>
              <w:jc w:val="center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  <w:b/>
                <w:bCs/>
              </w:rPr>
              <w:t>Please tell us your weekly schedule. If you have a varying schedule</w:t>
            </w:r>
            <w:r w:rsidR="00526DD4" w:rsidRPr="001B24CC">
              <w:rPr>
                <w:rFonts w:ascii="Roboto" w:hAnsi="Roboto"/>
                <w:b/>
                <w:bCs/>
              </w:rPr>
              <w:t>,</w:t>
            </w:r>
          </w:p>
          <w:p w14:paraId="2A40073C" w14:textId="2D1E8A40" w:rsidR="00BF69BB" w:rsidRPr="001B24CC" w:rsidRDefault="00526DD4" w:rsidP="006F7B41">
            <w:pPr>
              <w:jc w:val="center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  <w:b/>
                <w:bCs/>
              </w:rPr>
              <w:t>please indicate the differen</w:t>
            </w:r>
            <w:r w:rsidR="00422A00" w:rsidRPr="001B24CC">
              <w:rPr>
                <w:rFonts w:ascii="Roboto" w:hAnsi="Roboto"/>
                <w:b/>
                <w:bCs/>
              </w:rPr>
              <w:t>ce</w:t>
            </w:r>
            <w:r w:rsidRPr="001B24CC">
              <w:rPr>
                <w:rFonts w:ascii="Roboto" w:hAnsi="Roboto"/>
                <w:b/>
                <w:bCs/>
              </w:rPr>
              <w:t xml:space="preserve"> for each of the week</w:t>
            </w:r>
            <w:r w:rsidR="009474F8" w:rsidRPr="001B24CC">
              <w:rPr>
                <w:rFonts w:ascii="Roboto" w:hAnsi="Roboto"/>
                <w:b/>
                <w:bCs/>
              </w:rPr>
              <w:t>s</w:t>
            </w:r>
            <w:r w:rsidRPr="001B24CC">
              <w:rPr>
                <w:rFonts w:ascii="Roboto" w:hAnsi="Roboto"/>
                <w:b/>
                <w:bCs/>
              </w:rPr>
              <w:t>.</w:t>
            </w:r>
          </w:p>
        </w:tc>
      </w:tr>
      <w:tr w:rsidR="00526DD4" w:rsidRPr="001B24CC" w14:paraId="701861EC" w14:textId="77777777" w:rsidTr="00885291">
        <w:trPr>
          <w:trHeight w:val="576"/>
        </w:trPr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2125E7" w14:textId="1DFAAAE6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56F3C0FA" w14:textId="1C447472" w:rsidR="00C54DCE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0"/>
          </w:p>
        </w:tc>
        <w:tc>
          <w:tcPr>
            <w:tcW w:w="5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499991" w14:textId="7FA953A4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603F1BBF" w14:textId="09CD2F05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1"/>
          </w:p>
        </w:tc>
      </w:tr>
      <w:tr w:rsidR="00526DD4" w:rsidRPr="001B24CC" w14:paraId="3CE3C9B4" w14:textId="77777777" w:rsidTr="00885291">
        <w:trPr>
          <w:trHeight w:val="576"/>
        </w:trPr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6CCBF" w14:textId="501181AC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2</w:t>
            </w:r>
            <w:r w:rsidR="00D7259D" w:rsidRPr="001B24CC">
              <w:rPr>
                <w:rFonts w:ascii="Roboto" w:hAnsi="Roboto"/>
              </w:rPr>
              <w:t>:</w:t>
            </w:r>
          </w:p>
          <w:p w14:paraId="2A244A3B" w14:textId="2E8FCB56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2"/>
          </w:p>
        </w:tc>
        <w:tc>
          <w:tcPr>
            <w:tcW w:w="5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BCD965" w14:textId="347AF7D2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4D407560" w14:textId="01587EA7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3"/>
          </w:p>
        </w:tc>
      </w:tr>
      <w:tr w:rsidR="00526DD4" w:rsidRPr="001B24CC" w14:paraId="745E089D" w14:textId="77777777" w:rsidTr="00885291">
        <w:trPr>
          <w:trHeight w:val="576"/>
        </w:trPr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2E4B7" w14:textId="0D8A0F3D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3:</w:t>
            </w:r>
          </w:p>
          <w:p w14:paraId="09BDD277" w14:textId="41BE4E33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4"/>
          </w:p>
        </w:tc>
        <w:tc>
          <w:tcPr>
            <w:tcW w:w="5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1BF6C8" w14:textId="6C820AF4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3:</w:t>
            </w:r>
          </w:p>
          <w:p w14:paraId="523FCB10" w14:textId="13A22806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5"/>
          </w:p>
        </w:tc>
      </w:tr>
      <w:tr w:rsidR="00526DD4" w:rsidRPr="001B24CC" w14:paraId="794337B3" w14:textId="77777777" w:rsidTr="00885291">
        <w:trPr>
          <w:trHeight w:val="576"/>
        </w:trPr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924C454" w14:textId="7E473A07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4:</w:t>
            </w:r>
          </w:p>
          <w:p w14:paraId="567D6D23" w14:textId="537DB0BB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6"/>
          </w:p>
        </w:tc>
        <w:tc>
          <w:tcPr>
            <w:tcW w:w="540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143F3B5" w14:textId="53EB2069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4:</w:t>
            </w:r>
          </w:p>
          <w:p w14:paraId="24D0CC88" w14:textId="171A189D" w:rsidR="00526DD4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7"/>
          </w:p>
        </w:tc>
      </w:tr>
      <w:tr w:rsidR="006F7B41" w:rsidRPr="001B24CC" w14:paraId="25F727DA" w14:textId="77777777" w:rsidTr="004729FA">
        <w:trPr>
          <w:trHeight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6D3C9F3" w14:textId="7276ACD3" w:rsidR="006F7B41" w:rsidRPr="001B24CC" w:rsidRDefault="006F7B41" w:rsidP="00A20083">
            <w:pPr>
              <w:keepNext/>
              <w:tabs>
                <w:tab w:val="right" w:pos="5274"/>
              </w:tabs>
              <w:rPr>
                <w:rFonts w:ascii="Roboto" w:hAnsi="Roboto"/>
              </w:rPr>
            </w:pPr>
            <w:r w:rsidRPr="001B24CC">
              <w:rPr>
                <w:rFonts w:ascii="Roboto" w:hAnsi="Roboto"/>
                <w:b/>
                <w:bCs/>
              </w:rPr>
              <w:t>SECTION B: Child Care Provider Information</w:t>
            </w:r>
          </w:p>
        </w:tc>
      </w:tr>
      <w:tr w:rsidR="00110556" w:rsidRPr="001B24CC" w14:paraId="7BCFC138" w14:textId="77777777" w:rsidTr="00A200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6660" w:type="dxa"/>
            <w:gridSpan w:val="9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14:paraId="33B8341C" w14:textId="3DE42E57" w:rsidR="00C150E2" w:rsidRPr="001B24CC" w:rsidRDefault="00110556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Child Care Provider Name</w:t>
            </w:r>
            <w:r w:rsidR="00C150E2" w:rsidRPr="001B24CC">
              <w:rPr>
                <w:rFonts w:ascii="Roboto" w:hAnsi="Roboto"/>
              </w:rPr>
              <w:t>:</w:t>
            </w:r>
          </w:p>
          <w:p w14:paraId="15F8E924" w14:textId="4EE61DFC" w:rsidR="00C150E2" w:rsidRPr="001B24CC" w:rsidRDefault="008E5825" w:rsidP="0058431A">
            <w:pPr>
              <w:spacing w:before="20" w:after="40"/>
              <w:rPr>
                <w:rFonts w:ascii="Roboto" w:hAnsi="Roboto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8"/>
          </w:p>
        </w:tc>
        <w:tc>
          <w:tcPr>
            <w:tcW w:w="4140" w:type="dxa"/>
            <w:gridSpan w:val="7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14:paraId="01797DF6" w14:textId="75D29BEB" w:rsidR="00110556" w:rsidRPr="001B24CC" w:rsidRDefault="00110556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Provider</w:t>
            </w:r>
            <w:r w:rsidRPr="001B24CC">
              <w:rPr>
                <w:rFonts w:ascii="Roboto" w:hAnsi="Roboto"/>
              </w:rPr>
              <w:t xml:space="preserve"> Number and Location Number</w:t>
            </w:r>
            <w:r w:rsidR="00C150E2" w:rsidRPr="001B24CC">
              <w:rPr>
                <w:rFonts w:ascii="Roboto" w:hAnsi="Roboto"/>
              </w:rPr>
              <w:t>:</w:t>
            </w:r>
          </w:p>
          <w:p w14:paraId="0914BE28" w14:textId="2A2A05F0" w:rsidR="00110556" w:rsidRPr="00747BD9" w:rsidRDefault="008E5825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39"/>
          </w:p>
        </w:tc>
      </w:tr>
      <w:tr w:rsidR="00526DD4" w:rsidRPr="001B24CC" w14:paraId="0C7F8C2D" w14:textId="77777777" w:rsidTr="00A200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756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6A7C01" w14:textId="047751D5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Provider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Address</w:t>
            </w:r>
            <w:r w:rsidRPr="001B24CC">
              <w:rPr>
                <w:rFonts w:ascii="Roboto" w:hAnsi="Roboto"/>
              </w:rPr>
              <w:t>:</w:t>
            </w:r>
          </w:p>
          <w:p w14:paraId="6CF6AB25" w14:textId="06D052EA" w:rsidR="00526DD4" w:rsidRPr="00747BD9" w:rsidRDefault="008E5825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40"/>
          </w:p>
        </w:tc>
        <w:tc>
          <w:tcPr>
            <w:tcW w:w="3240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A5E5F5" w14:textId="77E332B6" w:rsidR="00526DD4" w:rsidRPr="001B24CC" w:rsidRDefault="00526DD4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Phone Number:</w:t>
            </w:r>
          </w:p>
          <w:p w14:paraId="0B1A56C5" w14:textId="0FBF1145" w:rsidR="008E5825" w:rsidRPr="00747BD9" w:rsidRDefault="00A20083" w:rsidP="0058431A">
            <w:pPr>
              <w:spacing w:before="20" w:after="40"/>
              <w:rPr>
                <w:rFonts w:ascii="Garamond" w:hAnsi="Garamond"/>
              </w:rPr>
            </w:pP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21"/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 w:rsidRPr="0058431A"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41"/>
          </w:p>
        </w:tc>
      </w:tr>
      <w:tr w:rsidR="00FD491D" w:rsidRPr="001B24CC" w14:paraId="5F35F912" w14:textId="77777777" w:rsidTr="00A200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A9251F2" w14:textId="77777777" w:rsidR="00645025" w:rsidRDefault="00FD491D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Child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Attendance</w:t>
            </w:r>
            <w:r w:rsidRPr="001B24CC">
              <w:rPr>
                <w:rFonts w:ascii="Roboto" w:hAnsi="Roboto"/>
              </w:rPr>
              <w:t xml:space="preserve"> Start Date:</w:t>
            </w:r>
          </w:p>
          <w:p w14:paraId="592C4FD6" w14:textId="2F7C5710" w:rsidR="00FD491D" w:rsidRPr="001B24CC" w:rsidRDefault="0058431A" w:rsidP="0058431A">
            <w:pPr>
              <w:spacing w:before="20" w:after="40"/>
              <w:rPr>
                <w:rFonts w:ascii="Roboto" w:hAnsi="Roboto"/>
              </w:rPr>
            </w:pP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22"/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42"/>
          </w:p>
        </w:tc>
        <w:tc>
          <w:tcPr>
            <w:tcW w:w="5400" w:type="dxa"/>
            <w:gridSpan w:val="11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279AC779" w14:textId="77777777" w:rsidR="00645025" w:rsidRDefault="00FD491D" w:rsidP="004729FA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Child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Attendance</w:t>
            </w:r>
            <w:r w:rsidRPr="001B24CC">
              <w:rPr>
                <w:rFonts w:ascii="Roboto" w:hAnsi="Roboto"/>
              </w:rPr>
              <w:t xml:space="preserve"> End Date</w:t>
            </w:r>
            <w:r w:rsidR="00645025">
              <w:rPr>
                <w:rFonts w:ascii="Roboto" w:hAnsi="Roboto"/>
              </w:rPr>
              <w:t xml:space="preserve"> (if known)</w:t>
            </w:r>
            <w:r w:rsidRPr="001B24CC">
              <w:rPr>
                <w:rFonts w:ascii="Roboto" w:hAnsi="Roboto"/>
              </w:rPr>
              <w:t>:</w:t>
            </w:r>
          </w:p>
          <w:p w14:paraId="5FCD39F9" w14:textId="5715A7B1" w:rsidR="00FD491D" w:rsidRPr="001B24CC" w:rsidRDefault="0058431A" w:rsidP="0058431A">
            <w:pPr>
              <w:spacing w:before="20" w:after="40"/>
              <w:rPr>
                <w:rFonts w:ascii="Roboto" w:hAnsi="Roboto"/>
              </w:rPr>
            </w:pP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23"/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instrText xml:space="preserve"> FORMTEXT </w:instrTex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separate"/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t> </w:t>
            </w:r>
            <w:r>
              <w:rPr>
                <w:rStyle w:val="normaltextrun"/>
                <w:rFonts w:ascii="Garamond" w:hAnsi="Garamond" w:cs="Arial"/>
                <w:noProof/>
                <w:color w:val="000000"/>
                <w:shd w:val="clear" w:color="auto" w:fill="FFFFFF"/>
              </w:rPr>
              <w:fldChar w:fldCharType="end"/>
            </w:r>
            <w:bookmarkEnd w:id="43"/>
          </w:p>
        </w:tc>
      </w:tr>
      <w:tr w:rsidR="006F7B41" w:rsidRPr="001B24CC" w14:paraId="7DED00E1" w14:textId="77777777" w:rsidTr="004729FA">
        <w:trPr>
          <w:trHeight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5CBDE0" w14:textId="2A1E3021" w:rsidR="006F7B41" w:rsidRPr="001B24CC" w:rsidRDefault="006F7B41" w:rsidP="00A20083">
            <w:pPr>
              <w:keepNext/>
              <w:tabs>
                <w:tab w:val="right" w:pos="5274"/>
              </w:tabs>
              <w:rPr>
                <w:rFonts w:ascii="Roboto" w:hAnsi="Roboto"/>
              </w:rPr>
            </w:pPr>
            <w:r w:rsidRPr="001B24CC">
              <w:rPr>
                <w:rFonts w:ascii="Roboto" w:hAnsi="Roboto"/>
                <w:b/>
                <w:bCs/>
              </w:rPr>
              <w:t xml:space="preserve">SECTION </w:t>
            </w:r>
            <w:r>
              <w:rPr>
                <w:rFonts w:ascii="Roboto" w:hAnsi="Roboto"/>
                <w:b/>
                <w:bCs/>
              </w:rPr>
              <w:t>C</w:t>
            </w:r>
            <w:r w:rsidRPr="001B24CC">
              <w:rPr>
                <w:rFonts w:ascii="Roboto" w:hAnsi="Roboto"/>
                <w:b/>
                <w:bCs/>
              </w:rPr>
              <w:t xml:space="preserve">: </w:t>
            </w:r>
            <w:r>
              <w:rPr>
                <w:rFonts w:ascii="Roboto" w:hAnsi="Roboto"/>
                <w:b/>
                <w:bCs/>
              </w:rPr>
              <w:t>Shared Placement Information</w:t>
            </w:r>
          </w:p>
        </w:tc>
      </w:tr>
      <w:tr w:rsidR="00153F7F" w:rsidRPr="00153F7F" w14:paraId="4D8F04B3" w14:textId="77777777" w:rsidTr="00A20083">
        <w:trPr>
          <w:trHeight w:val="288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AAF5BE" w14:textId="6440B84C" w:rsidR="00153F7F" w:rsidRPr="00153F7F" w:rsidRDefault="00153F7F" w:rsidP="00153F7F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Child 1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A279DB" w14:textId="274FDEF9" w:rsidR="00153F7F" w:rsidRPr="00153F7F" w:rsidRDefault="00153F7F" w:rsidP="00153F7F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Child 2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29758A" w14:textId="4287F95D" w:rsidR="00153F7F" w:rsidRPr="00153F7F" w:rsidRDefault="00153F7F" w:rsidP="00153F7F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Child 3</w:t>
            </w:r>
          </w:p>
        </w:tc>
      </w:tr>
      <w:tr w:rsidR="002E56D0" w:rsidRPr="006F7B41" w14:paraId="49459F0B" w14:textId="77777777" w:rsidTr="00A20083">
        <w:trPr>
          <w:trHeight w:val="576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78FDC" w14:textId="229D335C" w:rsidR="002E56D0" w:rsidRPr="006F7B41" w:rsidRDefault="002E56D0" w:rsidP="004729FA">
            <w:pPr>
              <w:spacing w:before="20"/>
              <w:rPr>
                <w:rFonts w:ascii="Roboto" w:hAnsi="Roboto"/>
              </w:rPr>
            </w:pPr>
            <w:r w:rsidRPr="006F7B41">
              <w:rPr>
                <w:rFonts w:ascii="Roboto" w:hAnsi="Roboto"/>
              </w:rPr>
              <w:t xml:space="preserve">Child 1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Name</w:t>
            </w:r>
            <w:r w:rsidRPr="006F7B41">
              <w:rPr>
                <w:rFonts w:ascii="Roboto" w:hAnsi="Roboto"/>
              </w:rPr>
              <w:t>:</w:t>
            </w:r>
          </w:p>
          <w:p w14:paraId="6BA69ACC" w14:textId="77777777" w:rsidR="002E56D0" w:rsidRPr="006F7B41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6F7B41"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F7B41">
              <w:rPr>
                <w:rFonts w:ascii="Garamond" w:hAnsi="Garamond"/>
              </w:rPr>
              <w:instrText xml:space="preserve"> FORMTEXT </w:instrText>
            </w:r>
            <w:r w:rsidRPr="006F7B41">
              <w:rPr>
                <w:rFonts w:ascii="Garamond" w:hAnsi="Garamond"/>
              </w:rPr>
            </w:r>
            <w:r w:rsidRPr="006F7B41">
              <w:rPr>
                <w:rFonts w:ascii="Garamond" w:hAnsi="Garamond"/>
              </w:rPr>
              <w:fldChar w:fldCharType="separate"/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8D86EF" w14:textId="77777777" w:rsidR="002E56D0" w:rsidRPr="006F7B41" w:rsidRDefault="002E56D0" w:rsidP="004729FA">
            <w:pPr>
              <w:spacing w:before="20"/>
              <w:rPr>
                <w:rFonts w:ascii="Roboto" w:hAnsi="Roboto"/>
              </w:rPr>
            </w:pPr>
            <w:r w:rsidRPr="006F7B41">
              <w:rPr>
                <w:rFonts w:ascii="Roboto" w:hAnsi="Roboto"/>
              </w:rPr>
              <w:t>Child 2 Name:</w:t>
            </w:r>
          </w:p>
          <w:p w14:paraId="5D7E69BF" w14:textId="77777777" w:rsidR="002E56D0" w:rsidRPr="006F7B41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6F7B41"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F7B41">
              <w:rPr>
                <w:rFonts w:ascii="Garamond" w:hAnsi="Garamond"/>
              </w:rPr>
              <w:instrText xml:space="preserve"> FORMTEXT </w:instrText>
            </w:r>
            <w:r w:rsidRPr="006F7B41">
              <w:rPr>
                <w:rFonts w:ascii="Garamond" w:hAnsi="Garamond"/>
              </w:rPr>
            </w:r>
            <w:r w:rsidRPr="006F7B41">
              <w:rPr>
                <w:rFonts w:ascii="Garamond" w:hAnsi="Garamond"/>
              </w:rPr>
              <w:fldChar w:fldCharType="separate"/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BA604" w14:textId="708B1478" w:rsidR="002E56D0" w:rsidRPr="006F7B41" w:rsidRDefault="002E56D0" w:rsidP="004729FA">
            <w:pPr>
              <w:spacing w:before="20"/>
              <w:rPr>
                <w:rFonts w:ascii="Roboto" w:hAnsi="Roboto"/>
              </w:rPr>
            </w:pPr>
            <w:r w:rsidRPr="006F7B41">
              <w:rPr>
                <w:rFonts w:ascii="Roboto" w:hAnsi="Roboto"/>
              </w:rPr>
              <w:t xml:space="preserve">Child 3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Name</w:t>
            </w:r>
            <w:r w:rsidRPr="006F7B41">
              <w:rPr>
                <w:rFonts w:ascii="Roboto" w:hAnsi="Roboto"/>
              </w:rPr>
              <w:t>:</w:t>
            </w:r>
          </w:p>
          <w:p w14:paraId="350CDB4B" w14:textId="77777777" w:rsidR="002E56D0" w:rsidRPr="006F7B41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6F7B41">
              <w:rPr>
                <w:rFonts w:ascii="Garamond" w:hAnsi="Garamond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F7B41">
              <w:rPr>
                <w:rFonts w:ascii="Garamond" w:hAnsi="Garamond"/>
                <w:noProof/>
              </w:rPr>
              <w:instrText xml:space="preserve"> FORMTEXT </w:instrText>
            </w:r>
            <w:r w:rsidRPr="006F7B41">
              <w:rPr>
                <w:rFonts w:ascii="Garamond" w:hAnsi="Garamond"/>
                <w:noProof/>
              </w:rPr>
            </w:r>
            <w:r w:rsidRPr="006F7B41">
              <w:rPr>
                <w:rFonts w:ascii="Garamond" w:hAnsi="Garamond"/>
                <w:noProof/>
              </w:rPr>
              <w:fldChar w:fldCharType="separate"/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20083" w:rsidRPr="001B24CC" w14:paraId="79109D48" w14:textId="77777777" w:rsidTr="00A20083">
        <w:trPr>
          <w:trHeight w:val="576"/>
        </w:trPr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F337D3" w14:textId="77777777" w:rsidR="002E56D0" w:rsidRPr="001B24CC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</w:rPr>
              <w:t xml:space="preserve">Does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this</w:t>
            </w:r>
            <w:r w:rsidRPr="001B24CC">
              <w:rPr>
                <w:rFonts w:ascii="Roboto" w:hAnsi="Roboto"/>
              </w:rPr>
              <w:t xml:space="preserve"> child have shared placement?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506D" w14:textId="3E728625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r w:rsidRPr="001B24CC">
              <w:rPr>
                <w:rFonts w:ascii="Roboto" w:hAnsi="Roboto"/>
              </w:rPr>
              <w:t xml:space="preserve"> </w:t>
            </w:r>
            <w:r w:rsidRPr="004729FA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Yes</w:t>
            </w:r>
          </w:p>
          <w:p w14:paraId="646736F8" w14:textId="77777777" w:rsidR="002E56D0" w:rsidRPr="001B24CC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r w:rsidRPr="001B24CC">
              <w:rPr>
                <w:rFonts w:ascii="Roboto" w:hAnsi="Roboto"/>
              </w:rPr>
              <w:t xml:space="preserve">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No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B4ABF9" w14:textId="77777777" w:rsidR="002E56D0" w:rsidRPr="001B24CC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</w:rPr>
              <w:t xml:space="preserve">Does this </w:t>
            </w:r>
            <w:r w:rsidRPr="00BA6053">
              <w:rPr>
                <w:rFonts w:ascii="Roboto" w:hAnsi="Roboto"/>
              </w:rPr>
              <w:t>child</w:t>
            </w:r>
            <w:r w:rsidRPr="001B24CC">
              <w:rPr>
                <w:rFonts w:ascii="Roboto" w:hAnsi="Roboto"/>
              </w:rPr>
              <w:t xml:space="preserve"> have shared placement?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364E2B" w14:textId="4A911CF2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r w:rsidRPr="001B24CC">
              <w:rPr>
                <w:rFonts w:ascii="Roboto" w:hAnsi="Roboto"/>
              </w:rPr>
              <w:t xml:space="preserve"> </w:t>
            </w:r>
            <w:r w:rsidRPr="004729FA">
              <w:rPr>
                <w:rStyle w:val="normaltextrun"/>
                <w:rFonts w:ascii="Roboto" w:hAnsi="Roboto" w:cs="Arial"/>
                <w:color w:val="000000"/>
                <w:shd w:val="clear" w:color="auto" w:fill="FFFFFF"/>
              </w:rPr>
              <w:t>Yes</w:t>
            </w:r>
          </w:p>
          <w:p w14:paraId="0A6191E1" w14:textId="77777777" w:rsidR="002E56D0" w:rsidRPr="001B24CC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r w:rsidRPr="001B24CC">
              <w:rPr>
                <w:rFonts w:ascii="Roboto" w:hAnsi="Roboto"/>
              </w:rPr>
              <w:t xml:space="preserve">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No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1870" w14:textId="77777777" w:rsidR="002E56D0" w:rsidRPr="001B24CC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</w:rPr>
              <w:t xml:space="preserve">Does this child have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shared</w:t>
            </w:r>
            <w:r w:rsidRPr="001B24CC">
              <w:rPr>
                <w:rFonts w:ascii="Roboto" w:hAnsi="Roboto"/>
              </w:rPr>
              <w:t xml:space="preserve"> placement?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846744" w14:textId="77777777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r w:rsidRPr="00D872AB">
              <w:rPr>
                <w:rFonts w:ascii="Garamond" w:hAnsi="Garamond"/>
              </w:rPr>
              <w:t xml:space="preserve"> </w:t>
            </w: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Yes</w:t>
            </w:r>
            <w:r w:rsidRPr="001B24CC">
              <w:rPr>
                <w:rFonts w:ascii="Roboto" w:hAnsi="Roboto"/>
              </w:rPr>
              <w:t xml:space="preserve"> </w:t>
            </w:r>
          </w:p>
          <w:p w14:paraId="3E7A68BB" w14:textId="77777777" w:rsidR="002E56D0" w:rsidRPr="001B24CC" w:rsidRDefault="002E56D0" w:rsidP="004729FA">
            <w:pPr>
              <w:spacing w:before="20"/>
              <w:rPr>
                <w:rFonts w:ascii="Roboto" w:hAnsi="Roboto"/>
                <w:b/>
                <w:bCs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r w:rsidRPr="00D872AB">
              <w:rPr>
                <w:rFonts w:ascii="Garamond" w:hAnsi="Garamond"/>
              </w:rPr>
              <w:t xml:space="preserve"> </w:t>
            </w:r>
            <w:r w:rsidRPr="001B24CC">
              <w:rPr>
                <w:rFonts w:ascii="Roboto" w:hAnsi="Roboto"/>
              </w:rPr>
              <w:t>No</w:t>
            </w:r>
          </w:p>
        </w:tc>
      </w:tr>
      <w:tr w:rsidR="002E56D0" w:rsidRPr="001B24CC" w14:paraId="6BFD8CCA" w14:textId="77777777" w:rsidTr="004729FA"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6EBAB6" w14:textId="77777777" w:rsidR="002E56D0" w:rsidRPr="001B24CC" w:rsidRDefault="002E56D0" w:rsidP="00AB3545">
            <w:pPr>
              <w:keepNext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lastRenderedPageBreak/>
              <w:t xml:space="preserve">What is the shared placement schedule? </w:t>
            </w:r>
            <w:r w:rsidRPr="001B24CC">
              <w:rPr>
                <w:rFonts w:ascii="Roboto" w:hAnsi="Roboto"/>
                <w:b/>
                <w:bCs/>
              </w:rPr>
              <w:t xml:space="preserve"> Please write the times and days of the week below. </w:t>
            </w:r>
          </w:p>
        </w:tc>
      </w:tr>
      <w:tr w:rsidR="002E56D0" w:rsidRPr="001B24CC" w14:paraId="61633C03" w14:textId="77777777" w:rsidTr="00AB3545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F15D1" w14:textId="1E63AA3B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131A975A" w14:textId="3EACD3EA" w:rsidR="002E56D0" w:rsidRPr="001B24CC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2D0985" w14:textId="27490B24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A20083">
              <w:rPr>
                <w:rFonts w:ascii="Roboto" w:hAnsi="Roboto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6038B4D3" w14:textId="074A8A5C" w:rsidR="002E56D0" w:rsidRPr="001B24CC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7DEEFF" w14:textId="383D2FE8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4C61DCDF" w14:textId="51AA9070" w:rsidR="002E56D0" w:rsidRPr="001B24CC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</w:p>
        </w:tc>
      </w:tr>
      <w:tr w:rsidR="002E56D0" w:rsidRPr="001B24CC" w14:paraId="0EC6A4AF" w14:textId="77777777" w:rsidTr="00AB3545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23999" w14:textId="77777777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5ED440BA" w14:textId="549F4890" w:rsidR="002E56D0" w:rsidRPr="001B24CC" w:rsidRDefault="002E56D0" w:rsidP="00885291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C417C2" w14:textId="77777777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A20083">
              <w:rPr>
                <w:rFonts w:ascii="Roboto" w:hAnsi="Roboto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70D02E70" w14:textId="77777777" w:rsidR="002E56D0" w:rsidRPr="00A06796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926B08" w14:textId="77777777" w:rsidR="002E56D0" w:rsidRPr="001B24CC" w:rsidRDefault="002E56D0" w:rsidP="004729FA">
            <w:pPr>
              <w:spacing w:before="20"/>
              <w:rPr>
                <w:rFonts w:ascii="Roboto" w:hAnsi="Roboto"/>
              </w:rPr>
            </w:pPr>
            <w:r w:rsidRPr="004729FA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752104EB" w14:textId="77777777" w:rsidR="002E56D0" w:rsidRPr="00A06796" w:rsidRDefault="002E56D0" w:rsidP="00885291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</w:p>
        </w:tc>
      </w:tr>
      <w:tr w:rsidR="006F7B41" w:rsidRPr="001B24CC" w14:paraId="51764EA3" w14:textId="77777777" w:rsidTr="004729FA">
        <w:trPr>
          <w:trHeight w:val="288"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63D8725" w14:textId="7C09873F" w:rsidR="006F7B41" w:rsidRPr="001B24CC" w:rsidRDefault="006F7B41" w:rsidP="00A20083">
            <w:pPr>
              <w:keepNext/>
              <w:tabs>
                <w:tab w:val="right" w:pos="5274"/>
              </w:tabs>
              <w:rPr>
                <w:rFonts w:ascii="Roboto" w:hAnsi="Roboto"/>
              </w:rPr>
            </w:pPr>
            <w:r w:rsidRPr="001B24CC">
              <w:rPr>
                <w:rFonts w:ascii="Roboto" w:hAnsi="Roboto"/>
                <w:b/>
                <w:bCs/>
              </w:rPr>
              <w:t xml:space="preserve">SECTION </w:t>
            </w:r>
            <w:r>
              <w:rPr>
                <w:rFonts w:ascii="Roboto" w:hAnsi="Roboto"/>
                <w:b/>
                <w:bCs/>
              </w:rPr>
              <w:t>D</w:t>
            </w:r>
            <w:r w:rsidRPr="001B24CC">
              <w:rPr>
                <w:rFonts w:ascii="Roboto" w:hAnsi="Roboto"/>
                <w:b/>
                <w:bCs/>
              </w:rPr>
              <w:t>: Child Care Need Information</w:t>
            </w:r>
          </w:p>
        </w:tc>
      </w:tr>
      <w:tr w:rsidR="00153F7F" w:rsidRPr="00153F7F" w14:paraId="41797C8A" w14:textId="77777777" w:rsidTr="00A20083">
        <w:trPr>
          <w:trHeight w:val="288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759623" w14:textId="77777777" w:rsidR="00153F7F" w:rsidRPr="00153F7F" w:rsidRDefault="00153F7F" w:rsidP="00626328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Child 1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D7849" w14:textId="77777777" w:rsidR="00153F7F" w:rsidRPr="00153F7F" w:rsidRDefault="00153F7F" w:rsidP="00626328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Child 2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CC4B82" w14:textId="77777777" w:rsidR="00153F7F" w:rsidRPr="00153F7F" w:rsidRDefault="00153F7F" w:rsidP="00626328">
            <w:pPr>
              <w:spacing w:before="20"/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Child 3</w:t>
            </w:r>
          </w:p>
        </w:tc>
      </w:tr>
      <w:tr w:rsidR="00A57953" w:rsidRPr="006F7B41" w14:paraId="43490269" w14:textId="77777777" w:rsidTr="00A20083">
        <w:trPr>
          <w:trHeight w:val="576"/>
        </w:trPr>
        <w:tc>
          <w:tcPr>
            <w:tcW w:w="360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71E91C" w14:textId="03C81C54" w:rsidR="00A57953" w:rsidRPr="006F7B41" w:rsidRDefault="00A57953" w:rsidP="00B448B6">
            <w:pPr>
              <w:spacing w:before="20"/>
              <w:rPr>
                <w:rFonts w:ascii="Roboto" w:hAnsi="Roboto"/>
              </w:rPr>
            </w:pPr>
            <w:r w:rsidRPr="006F7B41">
              <w:rPr>
                <w:rFonts w:ascii="Roboto" w:hAnsi="Roboto"/>
              </w:rPr>
              <w:t xml:space="preserve">Child 1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Name</w:t>
            </w:r>
            <w:r w:rsidRPr="006F7B41">
              <w:rPr>
                <w:rFonts w:ascii="Roboto" w:hAnsi="Roboto"/>
              </w:rPr>
              <w:t>:</w:t>
            </w:r>
          </w:p>
          <w:p w14:paraId="046F3AA8" w14:textId="0D1949D8" w:rsidR="00A57953" w:rsidRPr="006F7B41" w:rsidRDefault="00D859F0" w:rsidP="00AB3545">
            <w:pPr>
              <w:spacing w:before="20" w:after="40"/>
              <w:rPr>
                <w:rFonts w:ascii="Garamond" w:hAnsi="Garamond"/>
              </w:rPr>
            </w:pPr>
            <w:r w:rsidRPr="006F7B41">
              <w:rPr>
                <w:rFonts w:ascii="Garamond" w:hAnsi="Garamond"/>
                <w:noProof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6F7B41">
              <w:rPr>
                <w:rFonts w:ascii="Garamond" w:hAnsi="Garamond"/>
                <w:noProof/>
              </w:rPr>
              <w:instrText xml:space="preserve"> FORMTEXT </w:instrText>
            </w:r>
            <w:r w:rsidRPr="006F7B41">
              <w:rPr>
                <w:rFonts w:ascii="Garamond" w:hAnsi="Garamond"/>
                <w:noProof/>
              </w:rPr>
            </w:r>
            <w:r w:rsidRPr="006F7B41">
              <w:rPr>
                <w:rFonts w:ascii="Garamond" w:hAnsi="Garamond"/>
                <w:noProof/>
              </w:rPr>
              <w:fldChar w:fldCharType="separate"/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fldChar w:fldCharType="end"/>
            </w:r>
            <w:bookmarkEnd w:id="44"/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4DBB51" w14:textId="77777777" w:rsidR="00A57953" w:rsidRPr="006F7B41" w:rsidRDefault="00A57953" w:rsidP="00B448B6">
            <w:pPr>
              <w:spacing w:before="20"/>
              <w:rPr>
                <w:rFonts w:ascii="Roboto" w:hAnsi="Roboto"/>
              </w:rPr>
            </w:pPr>
            <w:r w:rsidRPr="006F7B41">
              <w:rPr>
                <w:rFonts w:ascii="Roboto" w:hAnsi="Roboto"/>
              </w:rPr>
              <w:t>Child 2 Name:</w:t>
            </w:r>
          </w:p>
          <w:p w14:paraId="73B134C5" w14:textId="35C50081" w:rsidR="008E5825" w:rsidRPr="006F7B41" w:rsidRDefault="008E5825" w:rsidP="00885291">
            <w:pPr>
              <w:spacing w:before="20" w:after="40"/>
              <w:rPr>
                <w:rFonts w:ascii="Garamond" w:hAnsi="Garamond"/>
              </w:rPr>
            </w:pPr>
            <w:r w:rsidRPr="006F7B41">
              <w:rPr>
                <w:rFonts w:ascii="Garamond" w:hAnsi="Garamond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6F7B41">
              <w:rPr>
                <w:rFonts w:ascii="Garamond" w:hAnsi="Garamond"/>
                <w:noProof/>
              </w:rPr>
              <w:instrText xml:space="preserve"> FORMTEXT </w:instrText>
            </w:r>
            <w:r w:rsidRPr="006F7B41">
              <w:rPr>
                <w:rFonts w:ascii="Garamond" w:hAnsi="Garamond"/>
                <w:noProof/>
              </w:rPr>
            </w:r>
            <w:r w:rsidRPr="006F7B41">
              <w:rPr>
                <w:rFonts w:ascii="Garamond" w:hAnsi="Garamond"/>
                <w:noProof/>
              </w:rPr>
              <w:fldChar w:fldCharType="separate"/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fldChar w:fldCharType="end"/>
            </w:r>
            <w:bookmarkEnd w:id="45"/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9B80F6" w14:textId="2EF37611" w:rsidR="00A57953" w:rsidRPr="006F7B41" w:rsidRDefault="00A57953" w:rsidP="00B448B6">
            <w:pPr>
              <w:spacing w:before="20"/>
              <w:rPr>
                <w:rFonts w:ascii="Roboto" w:hAnsi="Roboto"/>
              </w:rPr>
            </w:pPr>
            <w:r w:rsidRPr="006F7B41">
              <w:rPr>
                <w:rFonts w:ascii="Roboto" w:hAnsi="Roboto"/>
              </w:rPr>
              <w:t>Child 3 Name:</w:t>
            </w:r>
          </w:p>
          <w:p w14:paraId="3DBE2973" w14:textId="5ADB3E38" w:rsidR="008E5825" w:rsidRPr="006F7B41" w:rsidRDefault="008E5825" w:rsidP="00AB3545">
            <w:pPr>
              <w:spacing w:before="20" w:after="40"/>
              <w:rPr>
                <w:rFonts w:ascii="Garamond" w:hAnsi="Garamond"/>
              </w:rPr>
            </w:pPr>
            <w:r w:rsidRPr="006F7B41">
              <w:rPr>
                <w:rFonts w:ascii="Garamond" w:hAnsi="Garamond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6F7B41">
              <w:rPr>
                <w:rFonts w:ascii="Garamond" w:hAnsi="Garamond"/>
                <w:noProof/>
              </w:rPr>
              <w:instrText xml:space="preserve"> FORMTEXT </w:instrText>
            </w:r>
            <w:r w:rsidRPr="006F7B41">
              <w:rPr>
                <w:rFonts w:ascii="Garamond" w:hAnsi="Garamond"/>
                <w:noProof/>
              </w:rPr>
            </w:r>
            <w:r w:rsidRPr="006F7B41">
              <w:rPr>
                <w:rFonts w:ascii="Garamond" w:hAnsi="Garamond"/>
                <w:noProof/>
              </w:rPr>
              <w:fldChar w:fldCharType="separate"/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t> </w:t>
            </w:r>
            <w:r w:rsidRPr="006F7B41">
              <w:rPr>
                <w:rFonts w:ascii="Garamond" w:hAnsi="Garamond"/>
                <w:noProof/>
              </w:rPr>
              <w:fldChar w:fldCharType="end"/>
            </w:r>
            <w:bookmarkEnd w:id="46"/>
          </w:p>
        </w:tc>
      </w:tr>
      <w:tr w:rsidR="00A20083" w:rsidRPr="001B24CC" w14:paraId="6DE82842" w14:textId="77777777" w:rsidTr="00A20083">
        <w:trPr>
          <w:trHeight w:val="576"/>
        </w:trPr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E439E" w14:textId="13905E8F" w:rsidR="00A57953" w:rsidRPr="001B24CC" w:rsidRDefault="00A57953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</w:rPr>
              <w:t xml:space="preserve">Does this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child</w:t>
            </w:r>
            <w:r w:rsidRPr="001B24CC">
              <w:rPr>
                <w:rFonts w:ascii="Roboto" w:hAnsi="Roboto"/>
              </w:rPr>
              <w:t xml:space="preserve"> have a disability?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5C94" w14:textId="4AE35B95" w:rsidR="00A57953" w:rsidRPr="001B24CC" w:rsidRDefault="003C41D1" w:rsidP="00B448B6">
            <w:pPr>
              <w:spacing w:before="20"/>
              <w:rPr>
                <w:rFonts w:ascii="Roboto" w:hAnsi="Roboto"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bookmarkEnd w:id="47"/>
            <w:r w:rsidRPr="001B24CC">
              <w:rPr>
                <w:rFonts w:ascii="Roboto" w:hAnsi="Roboto"/>
              </w:rPr>
              <w:t xml:space="preserve"> </w:t>
            </w:r>
            <w:r w:rsidR="00A57953"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Yes</w:t>
            </w:r>
            <w:r w:rsidR="00A57953" w:rsidRPr="001B24CC">
              <w:rPr>
                <w:rFonts w:ascii="Roboto" w:hAnsi="Roboto"/>
              </w:rPr>
              <w:t xml:space="preserve"> </w:t>
            </w:r>
          </w:p>
          <w:p w14:paraId="69A4FD8E" w14:textId="7EDC888F" w:rsidR="00A57953" w:rsidRPr="001B24CC" w:rsidRDefault="003C41D1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3"/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bookmarkEnd w:id="48"/>
            <w:r w:rsidRPr="001B24CC">
              <w:rPr>
                <w:rFonts w:ascii="Roboto" w:hAnsi="Roboto"/>
              </w:rPr>
              <w:t xml:space="preserve"> </w:t>
            </w:r>
            <w:r w:rsidR="00A57953"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No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A025C5" w14:textId="188CC05D" w:rsidR="00A57953" w:rsidRPr="001B24CC" w:rsidRDefault="00A57953" w:rsidP="00A57953">
            <w:pPr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</w:rPr>
              <w:t xml:space="preserve">Does this child have a disability?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4809EB" w14:textId="15D1018A" w:rsidR="0046123F" w:rsidRPr="001B24CC" w:rsidRDefault="003C41D1" w:rsidP="00B448B6">
            <w:pPr>
              <w:spacing w:before="20"/>
              <w:rPr>
                <w:rFonts w:ascii="Roboto" w:hAnsi="Roboto"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bookmarkEnd w:id="49"/>
            <w:r w:rsidRPr="001B24CC">
              <w:rPr>
                <w:rFonts w:ascii="Roboto" w:hAnsi="Roboto"/>
              </w:rPr>
              <w:t xml:space="preserve"> </w:t>
            </w:r>
            <w:r w:rsidR="0046123F"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Yes</w:t>
            </w:r>
            <w:r w:rsidR="0046123F" w:rsidRPr="001B24CC">
              <w:rPr>
                <w:rFonts w:ascii="Roboto" w:hAnsi="Roboto"/>
              </w:rPr>
              <w:t xml:space="preserve"> </w:t>
            </w:r>
          </w:p>
          <w:p w14:paraId="0FD5FA12" w14:textId="1734A7D5" w:rsidR="00A57953" w:rsidRPr="001B24CC" w:rsidRDefault="003C41D1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bookmarkEnd w:id="50"/>
            <w:r w:rsidRPr="001B24CC">
              <w:rPr>
                <w:rFonts w:ascii="Roboto" w:hAnsi="Roboto"/>
              </w:rPr>
              <w:t xml:space="preserve"> </w:t>
            </w:r>
            <w:r w:rsidR="0046123F"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No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2FA0" w14:textId="48B1106A" w:rsidR="00A57953" w:rsidRPr="001B24CC" w:rsidRDefault="00A57953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</w:rPr>
              <w:t xml:space="preserve">Does this child have a disability?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0F92C4" w14:textId="709672A1" w:rsidR="0046123F" w:rsidRPr="001B24CC" w:rsidRDefault="003C41D1" w:rsidP="00B448B6">
            <w:pPr>
              <w:spacing w:before="20"/>
              <w:rPr>
                <w:rFonts w:ascii="Roboto" w:hAnsi="Roboto"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bookmarkEnd w:id="51"/>
            <w:r w:rsidRPr="001B24CC">
              <w:rPr>
                <w:rFonts w:ascii="Roboto" w:hAnsi="Roboto"/>
              </w:rPr>
              <w:t xml:space="preserve"> </w:t>
            </w:r>
            <w:r w:rsidR="0046123F" w:rsidRPr="001B24CC">
              <w:rPr>
                <w:rFonts w:ascii="Roboto" w:hAnsi="Roboto"/>
              </w:rPr>
              <w:t xml:space="preserve">Yes </w:t>
            </w:r>
          </w:p>
          <w:p w14:paraId="261AD19D" w14:textId="58C7DED0" w:rsidR="00A57953" w:rsidRPr="001B24CC" w:rsidRDefault="003C41D1" w:rsidP="00B448B6">
            <w:pPr>
              <w:spacing w:before="20"/>
              <w:rPr>
                <w:rFonts w:ascii="Roboto" w:hAnsi="Roboto"/>
                <w:b/>
                <w:bCs/>
              </w:rPr>
            </w:pPr>
            <w:r w:rsidRPr="00D872AB">
              <w:rPr>
                <w:rFonts w:ascii="Garamond" w:hAnsi="Garamond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Pr="00D872AB">
              <w:rPr>
                <w:rFonts w:ascii="Garamond" w:hAnsi="Garamond"/>
              </w:rPr>
              <w:instrText xml:space="preserve"> FORMCHECKBOX </w:instrText>
            </w:r>
            <w:r w:rsidR="00114732">
              <w:rPr>
                <w:rFonts w:ascii="Garamond" w:hAnsi="Garamond"/>
              </w:rPr>
            </w:r>
            <w:r w:rsidR="00114732">
              <w:rPr>
                <w:rFonts w:ascii="Garamond" w:hAnsi="Garamond"/>
              </w:rPr>
              <w:fldChar w:fldCharType="separate"/>
            </w:r>
            <w:r w:rsidRPr="00D872AB">
              <w:rPr>
                <w:rFonts w:ascii="Garamond" w:hAnsi="Garamond"/>
              </w:rPr>
              <w:fldChar w:fldCharType="end"/>
            </w:r>
            <w:bookmarkEnd w:id="52"/>
            <w:r w:rsidRPr="001B24CC">
              <w:rPr>
                <w:rFonts w:ascii="Roboto" w:hAnsi="Roboto"/>
              </w:rPr>
              <w:t xml:space="preserve"> </w:t>
            </w:r>
            <w:r w:rsidR="0046123F"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No</w:t>
            </w:r>
          </w:p>
        </w:tc>
      </w:tr>
      <w:tr w:rsidR="00FD491D" w:rsidRPr="001B24CC" w14:paraId="30473A37" w14:textId="77777777" w:rsidTr="00A20083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A77FC" w14:textId="0999C5B0" w:rsidR="00110556" w:rsidRPr="001B24CC" w:rsidRDefault="00110556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Name of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School</w:t>
            </w:r>
            <w:r w:rsidRPr="001B24CC">
              <w:rPr>
                <w:rFonts w:ascii="Roboto" w:hAnsi="Roboto"/>
              </w:rPr>
              <w:t xml:space="preserve">: </w:t>
            </w:r>
          </w:p>
          <w:p w14:paraId="3D9466D9" w14:textId="149665EA" w:rsidR="00110556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3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4B3BFF" w14:textId="77777777" w:rsidR="00947C08" w:rsidRPr="001B24CC" w:rsidRDefault="00110556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Name of School:</w:t>
            </w:r>
          </w:p>
          <w:p w14:paraId="013A6183" w14:textId="06AB061D" w:rsidR="00110556" w:rsidRPr="00747BD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4"/>
            <w:r w:rsidR="00110556" w:rsidRPr="00747BD9">
              <w:rPr>
                <w:rFonts w:ascii="Garamond" w:hAnsi="Garamond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ED348F" w14:textId="77777777" w:rsidR="00110556" w:rsidRPr="001B24CC" w:rsidRDefault="00110556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Name of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School</w:t>
            </w:r>
            <w:r w:rsidRPr="001B24CC">
              <w:rPr>
                <w:rFonts w:ascii="Roboto" w:hAnsi="Roboto"/>
              </w:rPr>
              <w:t xml:space="preserve">: </w:t>
            </w:r>
          </w:p>
          <w:p w14:paraId="37BB876D" w14:textId="24933118" w:rsidR="00947C08" w:rsidRPr="00747BD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5"/>
          </w:p>
        </w:tc>
      </w:tr>
      <w:tr w:rsidR="00FD491D" w:rsidRPr="001B24CC" w14:paraId="4BCDDDA5" w14:textId="77777777" w:rsidTr="00A20083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EEB7D4" w14:textId="710F3114" w:rsidR="00947C08" w:rsidRPr="001B24CC" w:rsidRDefault="00905F52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School Start and </w:t>
            </w:r>
            <w:r w:rsidR="00C23182" w:rsidRPr="001B24CC">
              <w:rPr>
                <w:rFonts w:ascii="Roboto" w:hAnsi="Roboto"/>
              </w:rPr>
              <w:t>E</w:t>
            </w:r>
            <w:r w:rsidRPr="001B24CC">
              <w:rPr>
                <w:rFonts w:ascii="Roboto" w:hAnsi="Roboto"/>
              </w:rPr>
              <w:t>nd Time</w:t>
            </w:r>
            <w:r w:rsidR="00537B2E" w:rsidRPr="001B24CC">
              <w:rPr>
                <w:rFonts w:ascii="Roboto" w:hAnsi="Roboto"/>
              </w:rPr>
              <w:t>:</w:t>
            </w:r>
          </w:p>
          <w:p w14:paraId="71A65319" w14:textId="17923E8D" w:rsidR="00E47A10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6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C23804" w14:textId="77777777" w:rsidR="00537B2E" w:rsidRPr="001B24CC" w:rsidRDefault="00C23182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School </w:t>
            </w:r>
            <w:r w:rsidRPr="00BA6053">
              <w:rPr>
                <w:rFonts w:ascii="Roboto" w:hAnsi="Roboto"/>
              </w:rPr>
              <w:t>Start</w:t>
            </w:r>
            <w:r w:rsidRPr="001B24CC">
              <w:rPr>
                <w:rFonts w:ascii="Roboto" w:hAnsi="Roboto"/>
              </w:rPr>
              <w:t xml:space="preserve"> and End Time</w:t>
            </w:r>
            <w:r w:rsidR="00537B2E" w:rsidRPr="001B24CC">
              <w:rPr>
                <w:rFonts w:ascii="Roboto" w:hAnsi="Roboto"/>
              </w:rPr>
              <w:t>:</w:t>
            </w:r>
          </w:p>
          <w:p w14:paraId="14CECFF5" w14:textId="776C7CB5" w:rsidR="00947C08" w:rsidRPr="00747BD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7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B9EF5" w14:textId="77777777" w:rsidR="00537B2E" w:rsidRPr="001B24CC" w:rsidRDefault="00C23182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School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Start</w:t>
            </w:r>
            <w:r w:rsidRPr="001B24CC">
              <w:rPr>
                <w:rFonts w:ascii="Roboto" w:hAnsi="Roboto"/>
              </w:rPr>
              <w:t xml:space="preserve"> and End Time</w:t>
            </w:r>
            <w:r w:rsidR="00537B2E" w:rsidRPr="001B24CC">
              <w:rPr>
                <w:rFonts w:ascii="Roboto" w:hAnsi="Roboto"/>
              </w:rPr>
              <w:t>:</w:t>
            </w:r>
          </w:p>
          <w:p w14:paraId="5D0CB6CE" w14:textId="7FAD0053" w:rsidR="00947C08" w:rsidRPr="00747BD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8"/>
          </w:p>
        </w:tc>
      </w:tr>
      <w:tr w:rsidR="00246B51" w:rsidRPr="001B24CC" w14:paraId="1DB77D0E" w14:textId="77777777" w:rsidTr="004729FA"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1486A1" w14:textId="7FEFCECB" w:rsidR="004F34A2" w:rsidRPr="001B24CC" w:rsidRDefault="00246B51" w:rsidP="00AB3545">
            <w:pPr>
              <w:keepNext/>
              <w:jc w:val="center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  <w:b/>
                <w:bCs/>
              </w:rPr>
              <w:t xml:space="preserve">How much travel time does it take to go between the child care provider location </w:t>
            </w:r>
            <w:proofErr w:type="gramStart"/>
            <w:r w:rsidRPr="001B24CC">
              <w:rPr>
                <w:rFonts w:ascii="Roboto" w:hAnsi="Roboto"/>
                <w:b/>
                <w:bCs/>
              </w:rPr>
              <w:t>and</w:t>
            </w:r>
            <w:proofErr w:type="gramEnd"/>
          </w:p>
          <w:p w14:paraId="35B93874" w14:textId="3EB48F60" w:rsidR="00246B51" w:rsidRPr="001B24CC" w:rsidRDefault="00246B51" w:rsidP="004F34A2">
            <w:pPr>
              <w:jc w:val="center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  <w:b/>
                <w:bCs/>
              </w:rPr>
              <w:t xml:space="preserve">the parent’s approved activity? </w:t>
            </w:r>
            <w:r w:rsidR="00B36E1C" w:rsidRPr="001B24CC">
              <w:rPr>
                <w:rFonts w:ascii="Roboto" w:hAnsi="Roboto"/>
                <w:b/>
                <w:bCs/>
              </w:rPr>
              <w:t>Please write your response in minutes below</w:t>
            </w:r>
            <w:r w:rsidR="004F34A2" w:rsidRPr="001B24CC">
              <w:rPr>
                <w:rFonts w:ascii="Roboto" w:hAnsi="Roboto"/>
                <w:b/>
                <w:bCs/>
              </w:rPr>
              <w:t>:</w:t>
            </w:r>
          </w:p>
        </w:tc>
      </w:tr>
      <w:tr w:rsidR="00246B51" w:rsidRPr="001B24CC" w14:paraId="585CACB4" w14:textId="77777777" w:rsidTr="0070452A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9F2BA" w14:textId="77777777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To Approved Activity:</w:t>
            </w:r>
          </w:p>
          <w:p w14:paraId="23453D6E" w14:textId="7959BD95" w:rsidR="00246B51" w:rsidRPr="00747BD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59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AD28E2" w14:textId="77777777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To </w:t>
            </w:r>
            <w:r w:rsidRPr="00BA6053">
              <w:rPr>
                <w:rFonts w:ascii="Roboto" w:hAnsi="Roboto"/>
              </w:rPr>
              <w:t>Approved</w:t>
            </w:r>
            <w:r w:rsidRPr="001B24CC">
              <w:rPr>
                <w:rFonts w:ascii="Roboto" w:hAnsi="Roboto"/>
              </w:rPr>
              <w:t xml:space="preserve"> Activity:</w:t>
            </w:r>
          </w:p>
          <w:p w14:paraId="32527968" w14:textId="4A110D09" w:rsidR="00947C08" w:rsidRPr="00747BD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60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AB044" w14:textId="77777777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To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Approved</w:t>
            </w:r>
            <w:r w:rsidRPr="001B24CC">
              <w:rPr>
                <w:rFonts w:ascii="Roboto" w:hAnsi="Roboto"/>
              </w:rPr>
              <w:t xml:space="preserve"> Activity:</w:t>
            </w:r>
          </w:p>
          <w:p w14:paraId="21085975" w14:textId="29966786" w:rsidR="00947C08" w:rsidRPr="00747BD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61"/>
          </w:p>
        </w:tc>
      </w:tr>
      <w:tr w:rsidR="00246B51" w:rsidRPr="001B24CC" w14:paraId="3B95CF04" w14:textId="77777777" w:rsidTr="0070452A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765D67" w14:textId="67EA286F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From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Approved</w:t>
            </w:r>
            <w:r w:rsidRPr="001B24CC">
              <w:rPr>
                <w:rFonts w:ascii="Roboto" w:hAnsi="Roboto"/>
              </w:rPr>
              <w:t xml:space="preserve"> Activity: </w:t>
            </w:r>
          </w:p>
          <w:p w14:paraId="765A4F00" w14:textId="2FE63F11" w:rsidR="00246B51" w:rsidRPr="00747BD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62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67A365" w14:textId="77777777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From </w:t>
            </w:r>
            <w:r w:rsidRPr="00BA6053">
              <w:rPr>
                <w:rFonts w:ascii="Roboto" w:hAnsi="Roboto"/>
              </w:rPr>
              <w:t>Approved</w:t>
            </w:r>
            <w:r w:rsidRPr="001B24CC">
              <w:rPr>
                <w:rFonts w:ascii="Roboto" w:hAnsi="Roboto"/>
              </w:rPr>
              <w:t xml:space="preserve"> Activity: </w:t>
            </w:r>
          </w:p>
          <w:p w14:paraId="0195BC7F" w14:textId="323D99D3" w:rsidR="00947C08" w:rsidRPr="00747BD9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63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386323" w14:textId="77777777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From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Approved</w:t>
            </w:r>
            <w:r w:rsidRPr="001B24CC">
              <w:rPr>
                <w:rFonts w:ascii="Roboto" w:hAnsi="Roboto"/>
              </w:rPr>
              <w:t xml:space="preserve"> Activity: </w:t>
            </w:r>
          </w:p>
          <w:p w14:paraId="686D1399" w14:textId="21C633EE" w:rsidR="00947C08" w:rsidRPr="00747BD9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747BD9">
              <w:rPr>
                <w:rFonts w:ascii="Garamond" w:hAnsi="Garamond"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Pr="00747BD9">
              <w:rPr>
                <w:rFonts w:ascii="Garamond" w:hAnsi="Garamond"/>
                <w:noProof/>
              </w:rPr>
              <w:instrText xml:space="preserve"> FORMTEXT </w:instrText>
            </w:r>
            <w:r w:rsidRPr="00747BD9">
              <w:rPr>
                <w:rFonts w:ascii="Garamond" w:hAnsi="Garamond"/>
                <w:noProof/>
              </w:rPr>
            </w:r>
            <w:r w:rsidRPr="00747BD9">
              <w:rPr>
                <w:rFonts w:ascii="Garamond" w:hAnsi="Garamond"/>
                <w:noProof/>
              </w:rPr>
              <w:fldChar w:fldCharType="separate"/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t> </w:t>
            </w:r>
            <w:r w:rsidRPr="00747BD9">
              <w:rPr>
                <w:rFonts w:ascii="Garamond" w:hAnsi="Garamond"/>
                <w:noProof/>
              </w:rPr>
              <w:fldChar w:fldCharType="end"/>
            </w:r>
            <w:bookmarkEnd w:id="64"/>
          </w:p>
        </w:tc>
      </w:tr>
      <w:tr w:rsidR="00246B51" w:rsidRPr="001B24CC" w14:paraId="5E21ED46" w14:textId="77777777" w:rsidTr="004729FA">
        <w:tc>
          <w:tcPr>
            <w:tcW w:w="108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2FDA5" w14:textId="6C313517" w:rsidR="0064158D" w:rsidRPr="001B24CC" w:rsidRDefault="00246B51" w:rsidP="00AB3545">
            <w:pPr>
              <w:keepNext/>
              <w:jc w:val="center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  <w:b/>
                <w:bCs/>
              </w:rPr>
              <w:t xml:space="preserve">When does the child need care? Please </w:t>
            </w:r>
            <w:r w:rsidR="00C23182" w:rsidRPr="001B24CC">
              <w:rPr>
                <w:rFonts w:ascii="Roboto" w:hAnsi="Roboto"/>
                <w:b/>
                <w:bCs/>
              </w:rPr>
              <w:t>write</w:t>
            </w:r>
            <w:r w:rsidRPr="001B24CC">
              <w:rPr>
                <w:rFonts w:ascii="Roboto" w:hAnsi="Roboto"/>
                <w:b/>
                <w:bCs/>
              </w:rPr>
              <w:t xml:space="preserve"> the times and days of the week below</w:t>
            </w:r>
            <w:r w:rsidR="00E47A10" w:rsidRPr="001B24CC">
              <w:rPr>
                <w:rFonts w:ascii="Roboto" w:hAnsi="Roboto"/>
                <w:b/>
                <w:bCs/>
              </w:rPr>
              <w:t xml:space="preserve">. </w:t>
            </w:r>
          </w:p>
          <w:p w14:paraId="46239542" w14:textId="61434CFD" w:rsidR="00246B51" w:rsidRPr="001B24CC" w:rsidRDefault="00E47A10" w:rsidP="00422A00">
            <w:pPr>
              <w:jc w:val="center"/>
              <w:rPr>
                <w:rFonts w:ascii="Roboto" w:hAnsi="Roboto"/>
                <w:b/>
                <w:bCs/>
              </w:rPr>
            </w:pPr>
            <w:r w:rsidRPr="001B24CC">
              <w:rPr>
                <w:rFonts w:ascii="Roboto" w:hAnsi="Roboto"/>
                <w:b/>
                <w:bCs/>
              </w:rPr>
              <w:t xml:space="preserve">If </w:t>
            </w:r>
            <w:r w:rsidR="00C1356E" w:rsidRPr="001B24CC">
              <w:rPr>
                <w:rFonts w:ascii="Roboto" w:hAnsi="Roboto"/>
                <w:b/>
                <w:bCs/>
              </w:rPr>
              <w:t>your child care need varies from week to week</w:t>
            </w:r>
            <w:r w:rsidRPr="001B24CC">
              <w:rPr>
                <w:rFonts w:ascii="Roboto" w:hAnsi="Roboto"/>
                <w:b/>
                <w:bCs/>
              </w:rPr>
              <w:t xml:space="preserve"> use multiple weeks. </w:t>
            </w:r>
          </w:p>
        </w:tc>
      </w:tr>
      <w:tr w:rsidR="00A20083" w:rsidRPr="001B24CC" w14:paraId="18E5FC10" w14:textId="77777777" w:rsidTr="00AB3545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33E77B" w14:textId="06ECAF5D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66FEC9CD" w14:textId="205A662B" w:rsidR="00DC4911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65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0D97EE" w14:textId="4D64CA09" w:rsidR="00DC4911" w:rsidRPr="001B24CC" w:rsidRDefault="00DC4911" w:rsidP="00A20083">
            <w:pPr>
              <w:shd w:val="clear" w:color="auto" w:fill="F2F2F2" w:themeFill="background1" w:themeFillShade="F2"/>
              <w:spacing w:before="20"/>
              <w:rPr>
                <w:rFonts w:ascii="Roboto" w:hAnsi="Roboto"/>
              </w:rPr>
            </w:pPr>
            <w:r w:rsidRPr="00A20083">
              <w:rPr>
                <w:rFonts w:ascii="Roboto" w:hAnsi="Roboto"/>
              </w:rPr>
              <w:t>Week</w:t>
            </w:r>
            <w:r w:rsidRPr="001B24CC">
              <w:rPr>
                <w:rFonts w:ascii="Roboto" w:hAnsi="Roboto"/>
              </w:rPr>
              <w:t xml:space="preserve"> 1:</w:t>
            </w:r>
          </w:p>
          <w:p w14:paraId="5790B069" w14:textId="4864B5E9" w:rsidR="00DC4911" w:rsidRPr="001B24CC" w:rsidRDefault="00947C08" w:rsidP="00885291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66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5F0066" w14:textId="0622FA65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Week 1:</w:t>
            </w:r>
          </w:p>
          <w:p w14:paraId="64CC9E69" w14:textId="5AA38CAD" w:rsidR="00DC4911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A06796">
              <w:rPr>
                <w:rFonts w:ascii="Garamond" w:hAnsi="Garamond"/>
              </w:rPr>
              <w:instrText xml:space="preserve"> FORMTEXT </w:instrText>
            </w:r>
            <w:r w:rsidRPr="00A06796">
              <w:rPr>
                <w:rFonts w:ascii="Garamond" w:hAnsi="Garamond"/>
              </w:rPr>
            </w:r>
            <w:r w:rsidRPr="00A06796">
              <w:rPr>
                <w:rFonts w:ascii="Garamond" w:hAnsi="Garamond"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</w:rPr>
              <w:fldChar w:fldCharType="end"/>
            </w:r>
            <w:bookmarkEnd w:id="67"/>
          </w:p>
        </w:tc>
      </w:tr>
      <w:tr w:rsidR="00DC4911" w:rsidRPr="001B24CC" w14:paraId="20D6324B" w14:textId="77777777" w:rsidTr="00AB3545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BD13E" w14:textId="6C70259F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1EA4C5B4" w14:textId="0AD02975" w:rsidR="00DC4911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68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45885" w14:textId="77777777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A20083">
              <w:rPr>
                <w:rFonts w:ascii="Roboto" w:hAnsi="Roboto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32415EB0" w14:textId="290446AD" w:rsidR="00947C08" w:rsidRPr="00A06796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69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B59517" w14:textId="77777777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2:</w:t>
            </w:r>
          </w:p>
          <w:p w14:paraId="10DA46AE" w14:textId="105BFE4E" w:rsidR="00947C08" w:rsidRPr="00A06796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0"/>
          </w:p>
        </w:tc>
      </w:tr>
      <w:tr w:rsidR="00DC4911" w:rsidRPr="001B24CC" w14:paraId="053266DE" w14:textId="77777777" w:rsidTr="00AB3545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8FBBB" w14:textId="25603E99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3:</w:t>
            </w:r>
          </w:p>
          <w:p w14:paraId="3F5479F7" w14:textId="37B2EBAE" w:rsidR="00DC4911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1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4142FA" w14:textId="77777777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A20083">
              <w:rPr>
                <w:rFonts w:ascii="Roboto" w:hAnsi="Roboto"/>
              </w:rPr>
              <w:t>Week</w:t>
            </w:r>
            <w:r w:rsidRPr="001B24CC">
              <w:rPr>
                <w:rFonts w:ascii="Roboto" w:hAnsi="Roboto"/>
              </w:rPr>
              <w:t xml:space="preserve"> 3:</w:t>
            </w:r>
          </w:p>
          <w:p w14:paraId="26D7CEE6" w14:textId="1AE52DA6" w:rsidR="00947C08" w:rsidRPr="00A06796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2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D7AECA" w14:textId="77777777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3:</w:t>
            </w:r>
          </w:p>
          <w:p w14:paraId="4029230C" w14:textId="4BF61064" w:rsidR="00947C08" w:rsidRPr="00A06796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3"/>
          </w:p>
        </w:tc>
      </w:tr>
      <w:tr w:rsidR="0070452A" w:rsidRPr="001B24CC" w14:paraId="767C6CDE" w14:textId="77777777" w:rsidTr="00AB3545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B4B7CF" w14:textId="784E348B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4:</w:t>
            </w:r>
          </w:p>
          <w:p w14:paraId="00E430AE" w14:textId="660CEF65" w:rsidR="00DC4911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4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31C6DC" w14:textId="77777777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A20083">
              <w:rPr>
                <w:rFonts w:ascii="Roboto" w:hAnsi="Roboto"/>
              </w:rPr>
              <w:t>Week</w:t>
            </w:r>
            <w:r w:rsidRPr="001B24CC">
              <w:rPr>
                <w:rFonts w:ascii="Roboto" w:hAnsi="Roboto"/>
              </w:rPr>
              <w:t xml:space="preserve"> 4:</w:t>
            </w:r>
          </w:p>
          <w:p w14:paraId="4D2C3BEE" w14:textId="3B94B337" w:rsidR="00947C08" w:rsidRPr="00A06796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5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754F00" w14:textId="77777777" w:rsidR="00DC4911" w:rsidRPr="001B24CC" w:rsidRDefault="00DC491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Week</w:t>
            </w:r>
            <w:r w:rsidRPr="001B24CC">
              <w:rPr>
                <w:rFonts w:ascii="Roboto" w:hAnsi="Roboto"/>
              </w:rPr>
              <w:t xml:space="preserve"> 4:</w:t>
            </w:r>
          </w:p>
          <w:p w14:paraId="3504068F" w14:textId="7435E703" w:rsidR="00947C08" w:rsidRPr="00A06796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6" w:name="Text50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6"/>
          </w:p>
        </w:tc>
      </w:tr>
      <w:tr w:rsidR="00246B51" w:rsidRPr="001B24CC" w14:paraId="687ABF33" w14:textId="77777777" w:rsidTr="0070452A">
        <w:trPr>
          <w:trHeight w:val="576"/>
        </w:trPr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1A24A79" w14:textId="41103EE1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School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Closed</w:t>
            </w:r>
            <w:r w:rsidRPr="001B24CC">
              <w:rPr>
                <w:rFonts w:ascii="Roboto" w:hAnsi="Roboto"/>
              </w:rPr>
              <w:t xml:space="preserve"> Days:</w:t>
            </w:r>
          </w:p>
          <w:p w14:paraId="10994D36" w14:textId="28791699" w:rsidR="00E47A10" w:rsidRPr="001B24CC" w:rsidRDefault="00947C08" w:rsidP="00AB3545">
            <w:pPr>
              <w:spacing w:before="20" w:after="40"/>
              <w:rPr>
                <w:rFonts w:ascii="Roboto" w:hAnsi="Roboto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7" w:name="Text51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7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ABF3A9" w14:textId="2EA798DB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>School Closed Days:</w:t>
            </w:r>
          </w:p>
          <w:p w14:paraId="6433C5D0" w14:textId="3FAF8843" w:rsidR="00947C08" w:rsidRPr="00A06796" w:rsidRDefault="00947C08" w:rsidP="00885291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8"/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8F1ECD2" w14:textId="6E9FDE60" w:rsidR="00246B51" w:rsidRPr="001B24CC" w:rsidRDefault="00246B51" w:rsidP="00B448B6">
            <w:pPr>
              <w:spacing w:before="20"/>
              <w:rPr>
                <w:rFonts w:ascii="Roboto" w:hAnsi="Roboto"/>
              </w:rPr>
            </w:pP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School</w:t>
            </w:r>
            <w:r w:rsidRPr="001B24CC">
              <w:rPr>
                <w:rFonts w:ascii="Roboto" w:hAnsi="Roboto"/>
              </w:rPr>
              <w:t xml:space="preserve"> Closed Days:</w:t>
            </w:r>
          </w:p>
          <w:p w14:paraId="3138BB6B" w14:textId="6F0516A8" w:rsidR="00947C08" w:rsidRPr="00A06796" w:rsidRDefault="00947C08" w:rsidP="00AB3545">
            <w:pPr>
              <w:spacing w:before="20" w:after="40"/>
              <w:rPr>
                <w:rFonts w:ascii="Garamond" w:hAnsi="Garamond"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79"/>
          </w:p>
        </w:tc>
      </w:tr>
      <w:tr w:rsidR="0064158D" w:rsidRPr="001B24CC" w14:paraId="1C747D5D" w14:textId="77777777" w:rsidTr="004729FA">
        <w:trPr>
          <w:trHeight w:val="576"/>
        </w:trPr>
        <w:tc>
          <w:tcPr>
            <w:tcW w:w="10800" w:type="dxa"/>
            <w:gridSpan w:val="16"/>
            <w:tcBorders>
              <w:left w:val="nil"/>
              <w:right w:val="nil"/>
            </w:tcBorders>
          </w:tcPr>
          <w:p w14:paraId="5EBAAC1B" w14:textId="77777777" w:rsidR="004729FA" w:rsidRDefault="00FD491D" w:rsidP="00B448B6">
            <w:pPr>
              <w:spacing w:before="20"/>
              <w:rPr>
                <w:rFonts w:ascii="Roboto" w:hAnsi="Roboto"/>
              </w:rPr>
            </w:pPr>
            <w:r w:rsidRPr="001B24CC">
              <w:rPr>
                <w:rFonts w:ascii="Roboto" w:hAnsi="Roboto"/>
              </w:rPr>
              <w:t xml:space="preserve">What is </w:t>
            </w:r>
            <w:r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t</w:t>
            </w:r>
            <w:r w:rsidR="0064158D" w:rsidRPr="00B448B6">
              <w:rPr>
                <w:rStyle w:val="normaltextrun"/>
                <w:rFonts w:cs="Arial"/>
                <w:color w:val="000000"/>
                <w:shd w:val="clear" w:color="auto" w:fill="FFFFFF"/>
              </w:rPr>
              <w:t>he</w:t>
            </w:r>
            <w:r w:rsidR="0064158D" w:rsidRPr="001B24CC">
              <w:rPr>
                <w:rFonts w:ascii="Roboto" w:hAnsi="Roboto"/>
              </w:rPr>
              <w:t xml:space="preserve"> best phone number to call if </w:t>
            </w:r>
            <w:r w:rsidR="00F80032" w:rsidRPr="001B24CC">
              <w:rPr>
                <w:rFonts w:ascii="Roboto" w:hAnsi="Roboto"/>
              </w:rPr>
              <w:t xml:space="preserve">there </w:t>
            </w:r>
            <w:r w:rsidR="005D0C0E" w:rsidRPr="001B24CC">
              <w:rPr>
                <w:rFonts w:ascii="Roboto" w:hAnsi="Roboto"/>
              </w:rPr>
              <w:t xml:space="preserve">are </w:t>
            </w:r>
            <w:r w:rsidR="0064158D" w:rsidRPr="001B24CC">
              <w:rPr>
                <w:rFonts w:ascii="Roboto" w:hAnsi="Roboto"/>
              </w:rPr>
              <w:t>follow-up questions?</w:t>
            </w:r>
          </w:p>
          <w:p w14:paraId="283BE2B2" w14:textId="0CBA361D" w:rsidR="0064158D" w:rsidRPr="001B24CC" w:rsidRDefault="00947C08" w:rsidP="00AB3545">
            <w:pPr>
              <w:spacing w:before="20" w:after="40"/>
              <w:rPr>
                <w:rFonts w:ascii="Roboto" w:hAnsi="Roboto"/>
                <w:b/>
                <w:bCs/>
              </w:rPr>
            </w:pPr>
            <w:r w:rsidRPr="00A06796">
              <w:rPr>
                <w:rFonts w:ascii="Garamond" w:hAnsi="Garamond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0" w:name="Text54"/>
            <w:r w:rsidRPr="00A06796">
              <w:rPr>
                <w:rFonts w:ascii="Garamond" w:hAnsi="Garamond"/>
                <w:noProof/>
              </w:rPr>
              <w:instrText xml:space="preserve"> FORMTEXT </w:instrText>
            </w:r>
            <w:r w:rsidRPr="00A06796">
              <w:rPr>
                <w:rFonts w:ascii="Garamond" w:hAnsi="Garamond"/>
                <w:noProof/>
              </w:rPr>
            </w:r>
            <w:r w:rsidRPr="00A06796">
              <w:rPr>
                <w:rFonts w:ascii="Garamond" w:hAnsi="Garamond"/>
                <w:noProof/>
              </w:rPr>
              <w:fldChar w:fldCharType="separate"/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t> </w:t>
            </w:r>
            <w:r w:rsidRPr="00A06796">
              <w:rPr>
                <w:rFonts w:ascii="Garamond" w:hAnsi="Garamond"/>
                <w:noProof/>
              </w:rPr>
              <w:fldChar w:fldCharType="end"/>
            </w:r>
            <w:bookmarkEnd w:id="80"/>
          </w:p>
        </w:tc>
      </w:tr>
    </w:tbl>
    <w:p w14:paraId="40D2372A" w14:textId="050DB350" w:rsidR="00B36E1C" w:rsidRPr="0055456A" w:rsidRDefault="00B36E1C" w:rsidP="006F7B41">
      <w:pPr>
        <w:spacing w:after="0" w:line="240" w:lineRule="auto"/>
        <w:rPr>
          <w:b/>
          <w:bCs/>
        </w:rPr>
      </w:pPr>
    </w:p>
    <w:sectPr w:rsidR="00B36E1C" w:rsidRPr="0055456A" w:rsidSect="00396AB5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33DB" w14:textId="77777777" w:rsidR="005C49EA" w:rsidRDefault="005C49EA" w:rsidP="005C49EA">
      <w:pPr>
        <w:spacing w:after="0" w:line="240" w:lineRule="auto"/>
      </w:pPr>
      <w:r>
        <w:separator/>
      </w:r>
    </w:p>
  </w:endnote>
  <w:endnote w:type="continuationSeparator" w:id="0">
    <w:p w14:paraId="24B867D1" w14:textId="77777777" w:rsidR="005C49EA" w:rsidRDefault="005C49EA" w:rsidP="005C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6"/>
        <w:szCs w:val="16"/>
      </w:rPr>
      <w:id w:val="1461841951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4C818" w14:textId="68F9D58F" w:rsidR="005C49EA" w:rsidRPr="00396AB5" w:rsidRDefault="005C49EA" w:rsidP="00396AB5">
            <w:pPr>
              <w:pStyle w:val="Footer"/>
              <w:rPr>
                <w:rFonts w:ascii="Roboto" w:hAnsi="Roboto"/>
                <w:sz w:val="16"/>
                <w:szCs w:val="16"/>
              </w:rPr>
            </w:pPr>
            <w:r w:rsidRPr="005C49EA">
              <w:rPr>
                <w:rFonts w:ascii="Roboto" w:hAnsi="Roboto" w:cs="Calibri"/>
                <w:sz w:val="16"/>
                <w:szCs w:val="16"/>
              </w:rPr>
              <w:t>DCF-F-2742</w:t>
            </w:r>
            <w:r w:rsidR="00396AB5">
              <w:rPr>
                <w:rFonts w:ascii="Roboto" w:hAnsi="Roboto" w:cs="Calibri"/>
                <w:sz w:val="16"/>
                <w:szCs w:val="16"/>
              </w:rPr>
              <w:t>-E</w:t>
            </w:r>
            <w:r w:rsidRPr="005C49EA">
              <w:rPr>
                <w:rFonts w:ascii="Roboto" w:hAnsi="Roboto" w:cs="Calibri"/>
                <w:sz w:val="16"/>
                <w:szCs w:val="16"/>
              </w:rPr>
              <w:t xml:space="preserve"> (R. </w:t>
            </w:r>
            <w:r w:rsidR="00396AB5">
              <w:rPr>
                <w:rFonts w:ascii="Roboto" w:hAnsi="Roboto" w:cs="Calibri"/>
                <w:sz w:val="16"/>
                <w:szCs w:val="16"/>
              </w:rPr>
              <w:t>08</w:t>
            </w:r>
            <w:r w:rsidR="00FC2685">
              <w:rPr>
                <w:rFonts w:ascii="Roboto" w:hAnsi="Roboto" w:cs="Calibri"/>
                <w:sz w:val="16"/>
                <w:szCs w:val="16"/>
              </w:rPr>
              <w:t>/</w:t>
            </w:r>
            <w:r w:rsidRPr="005C49EA">
              <w:rPr>
                <w:rFonts w:ascii="Roboto" w:hAnsi="Roboto" w:cs="Calibri"/>
                <w:sz w:val="16"/>
                <w:szCs w:val="16"/>
              </w:rPr>
              <w:t>2022)</w:t>
            </w:r>
            <w:r w:rsidR="00396AB5">
              <w:rPr>
                <w:rFonts w:ascii="Roboto" w:hAnsi="Roboto" w:cs="Calibri"/>
                <w:sz w:val="16"/>
                <w:szCs w:val="16"/>
              </w:rPr>
              <w:ptab w:relativeTo="margin" w:alignment="right" w:leader="none"/>
            </w:r>
            <w:r w:rsidR="00396AB5" w:rsidRPr="00396AB5">
              <w:rPr>
                <w:rFonts w:ascii="Roboto" w:hAnsi="Roboto" w:cs="Calibri"/>
                <w:sz w:val="16"/>
                <w:szCs w:val="16"/>
              </w:rPr>
              <w:fldChar w:fldCharType="begin"/>
            </w:r>
            <w:r w:rsidR="00396AB5" w:rsidRPr="00396AB5">
              <w:rPr>
                <w:rFonts w:ascii="Roboto" w:hAnsi="Roboto" w:cs="Calibri"/>
                <w:sz w:val="16"/>
                <w:szCs w:val="16"/>
              </w:rPr>
              <w:instrText xml:space="preserve"> PAGE   \* MERGEFORMAT </w:instrText>
            </w:r>
            <w:r w:rsidR="00396AB5" w:rsidRPr="00396AB5">
              <w:rPr>
                <w:rFonts w:ascii="Roboto" w:hAnsi="Roboto" w:cs="Calibri"/>
                <w:sz w:val="16"/>
                <w:szCs w:val="16"/>
              </w:rPr>
              <w:fldChar w:fldCharType="separate"/>
            </w:r>
            <w:r w:rsidR="00396AB5" w:rsidRPr="00396AB5">
              <w:rPr>
                <w:rFonts w:ascii="Roboto" w:hAnsi="Roboto" w:cs="Calibri"/>
                <w:noProof/>
                <w:sz w:val="16"/>
                <w:szCs w:val="16"/>
              </w:rPr>
              <w:t>1</w:t>
            </w:r>
            <w:r w:rsidR="00396AB5" w:rsidRPr="00396AB5">
              <w:rPr>
                <w:rFonts w:ascii="Roboto" w:hAnsi="Roboto" w:cs="Calibri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6"/>
        <w:szCs w:val="16"/>
      </w:rPr>
      <w:id w:val="-1802366723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6"/>
            <w:szCs w:val="16"/>
          </w:rPr>
          <w:id w:val="-160242040"/>
          <w:docPartObj>
            <w:docPartGallery w:val="Page Numbers (Top of Page)"/>
            <w:docPartUnique/>
          </w:docPartObj>
        </w:sdtPr>
        <w:sdtEndPr/>
        <w:sdtContent>
          <w:p w14:paraId="2FD5C80A" w14:textId="77777777" w:rsidR="00396AB5" w:rsidRPr="00396AB5" w:rsidRDefault="00396AB5" w:rsidP="00396AB5">
            <w:pPr>
              <w:pStyle w:val="Footer"/>
              <w:rPr>
                <w:rFonts w:ascii="Roboto" w:hAnsi="Roboto"/>
                <w:sz w:val="16"/>
                <w:szCs w:val="16"/>
              </w:rPr>
            </w:pPr>
            <w:r w:rsidRPr="005C49EA">
              <w:rPr>
                <w:rFonts w:ascii="Roboto" w:hAnsi="Roboto" w:cs="Calibri"/>
                <w:sz w:val="16"/>
                <w:szCs w:val="16"/>
              </w:rPr>
              <w:t>DCF-F-2742</w:t>
            </w:r>
            <w:r>
              <w:rPr>
                <w:rFonts w:ascii="Roboto" w:hAnsi="Roboto" w:cs="Calibri"/>
                <w:sz w:val="16"/>
                <w:szCs w:val="16"/>
              </w:rPr>
              <w:t>-E</w:t>
            </w:r>
            <w:r w:rsidRPr="005C49EA">
              <w:rPr>
                <w:rFonts w:ascii="Roboto" w:hAnsi="Roboto" w:cs="Calibri"/>
                <w:sz w:val="16"/>
                <w:szCs w:val="16"/>
              </w:rPr>
              <w:t xml:space="preserve"> (R. </w:t>
            </w:r>
            <w:r>
              <w:rPr>
                <w:rFonts w:ascii="Roboto" w:hAnsi="Roboto" w:cs="Calibri"/>
                <w:sz w:val="16"/>
                <w:szCs w:val="16"/>
              </w:rPr>
              <w:t>08/</w:t>
            </w:r>
            <w:r w:rsidRPr="005C49EA">
              <w:rPr>
                <w:rFonts w:ascii="Roboto" w:hAnsi="Roboto" w:cs="Calibri"/>
                <w:sz w:val="16"/>
                <w:szCs w:val="16"/>
              </w:rPr>
              <w:t>2022)</w:t>
            </w:r>
            <w:r>
              <w:rPr>
                <w:rFonts w:ascii="Roboto" w:hAnsi="Roboto" w:cs="Calibri"/>
                <w:sz w:val="16"/>
                <w:szCs w:val="16"/>
              </w:rPr>
              <w:ptab w:relativeTo="margin" w:alignment="right" w:leader="none"/>
            </w:r>
            <w:r w:rsidRPr="00396AB5">
              <w:rPr>
                <w:rFonts w:ascii="Roboto" w:hAnsi="Roboto" w:cs="Calibri"/>
                <w:sz w:val="16"/>
                <w:szCs w:val="16"/>
              </w:rPr>
              <w:fldChar w:fldCharType="begin"/>
            </w:r>
            <w:r w:rsidRPr="00396AB5">
              <w:rPr>
                <w:rFonts w:ascii="Roboto" w:hAnsi="Roboto" w:cs="Calibri"/>
                <w:sz w:val="16"/>
                <w:szCs w:val="16"/>
              </w:rPr>
              <w:instrText xml:space="preserve"> PAGE   \* MERGEFORMAT </w:instrText>
            </w:r>
            <w:r w:rsidRPr="00396AB5">
              <w:rPr>
                <w:rFonts w:ascii="Roboto" w:hAnsi="Roboto" w:cs="Calibri"/>
                <w:sz w:val="16"/>
                <w:szCs w:val="16"/>
              </w:rPr>
              <w:fldChar w:fldCharType="separate"/>
            </w:r>
            <w:r>
              <w:rPr>
                <w:rFonts w:ascii="Roboto" w:hAnsi="Roboto" w:cs="Calibri"/>
                <w:sz w:val="16"/>
                <w:szCs w:val="16"/>
              </w:rPr>
              <w:t>2</w:t>
            </w:r>
            <w:r w:rsidRPr="00396AB5">
              <w:rPr>
                <w:rFonts w:ascii="Roboto" w:hAnsi="Roboto" w:cs="Calibri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6077" w14:textId="77777777" w:rsidR="005C49EA" w:rsidRDefault="005C49EA" w:rsidP="005C49EA">
      <w:pPr>
        <w:spacing w:after="0" w:line="240" w:lineRule="auto"/>
      </w:pPr>
      <w:r>
        <w:separator/>
      </w:r>
    </w:p>
  </w:footnote>
  <w:footnote w:type="continuationSeparator" w:id="0">
    <w:p w14:paraId="11015B90" w14:textId="77777777" w:rsidR="005C49EA" w:rsidRDefault="005C49EA" w:rsidP="005C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0151" w14:textId="77777777" w:rsidR="00396AB5" w:rsidRDefault="00396AB5" w:rsidP="00396AB5">
    <w:pPr>
      <w:spacing w:after="0" w:line="240" w:lineRule="auto"/>
      <w:rPr>
        <w:b/>
        <w:bCs/>
        <w:sz w:val="28"/>
        <w:szCs w:val="28"/>
      </w:rPr>
    </w:pPr>
    <w:r w:rsidRPr="00477988">
      <w:rPr>
        <w:b/>
        <w:bCs/>
        <w:sz w:val="16"/>
        <w:szCs w:val="16"/>
      </w:rPr>
      <w:t>DEPARTMENT OF CHILDREN AND FAMILIES</w:t>
    </w:r>
    <w:r>
      <w:rPr>
        <w:b/>
        <w:bCs/>
        <w:sz w:val="16"/>
        <w:szCs w:val="16"/>
      </w:rPr>
      <w:ptab w:relativeTo="margin" w:alignment="right" w:leader="none"/>
    </w:r>
    <w:r w:rsidRPr="00094495">
      <w:rPr>
        <w:b/>
        <w:bCs/>
        <w:sz w:val="16"/>
        <w:szCs w:val="16"/>
      </w:rPr>
      <w:t>CCWS</w:t>
    </w:r>
  </w:p>
  <w:p w14:paraId="198E3494" w14:textId="77777777" w:rsidR="00396AB5" w:rsidRPr="00477988" w:rsidRDefault="00396AB5" w:rsidP="00396AB5">
    <w:pPr>
      <w:spacing w:after="0" w:line="240" w:lineRule="auto"/>
      <w:rPr>
        <w:sz w:val="16"/>
        <w:szCs w:val="16"/>
      </w:rPr>
    </w:pPr>
    <w:r w:rsidRPr="00477988">
      <w:rPr>
        <w:sz w:val="16"/>
        <w:szCs w:val="16"/>
      </w:rPr>
      <w:t xml:space="preserve">Division of Early Care and Education </w:t>
    </w:r>
  </w:p>
  <w:p w14:paraId="7F83D56C" w14:textId="77777777" w:rsidR="00396AB5" w:rsidRPr="00E47A10" w:rsidRDefault="00396AB5" w:rsidP="00396AB5">
    <w:pPr>
      <w:spacing w:after="0" w:line="240" w:lineRule="auto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bm6o9w55MpZoeKbEpWSOB9vXw+y0ykSxj/+Qxj8hea0oV+Z+5t1Y4LDSKub6CgEvCUJoVdnN+znOkdFKlgmA==" w:salt="CQY5yA+ImDuKjuhbWtlF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E"/>
    <w:rsid w:val="00003A52"/>
    <w:rsid w:val="00074878"/>
    <w:rsid w:val="000910CB"/>
    <w:rsid w:val="00094495"/>
    <w:rsid w:val="000B2C49"/>
    <w:rsid w:val="000E1F66"/>
    <w:rsid w:val="000F17D8"/>
    <w:rsid w:val="00110556"/>
    <w:rsid w:val="00114732"/>
    <w:rsid w:val="00153F7F"/>
    <w:rsid w:val="00163FD1"/>
    <w:rsid w:val="001871BE"/>
    <w:rsid w:val="001B24CC"/>
    <w:rsid w:val="001D59F3"/>
    <w:rsid w:val="001E10C2"/>
    <w:rsid w:val="001F65FB"/>
    <w:rsid w:val="002171FB"/>
    <w:rsid w:val="0021792E"/>
    <w:rsid w:val="00221723"/>
    <w:rsid w:val="002433AB"/>
    <w:rsid w:val="00246B51"/>
    <w:rsid w:val="00271DA4"/>
    <w:rsid w:val="002B3F21"/>
    <w:rsid w:val="002E41D2"/>
    <w:rsid w:val="002E56D0"/>
    <w:rsid w:val="003110CB"/>
    <w:rsid w:val="00396AB5"/>
    <w:rsid w:val="003C0B1A"/>
    <w:rsid w:val="003C41D1"/>
    <w:rsid w:val="003D22C6"/>
    <w:rsid w:val="003F5E92"/>
    <w:rsid w:val="00422A00"/>
    <w:rsid w:val="0046123F"/>
    <w:rsid w:val="004729FA"/>
    <w:rsid w:val="00477988"/>
    <w:rsid w:val="004E75CF"/>
    <w:rsid w:val="004E7FED"/>
    <w:rsid w:val="004F34A2"/>
    <w:rsid w:val="005012E4"/>
    <w:rsid w:val="00506E0B"/>
    <w:rsid w:val="00526DD4"/>
    <w:rsid w:val="00537B2E"/>
    <w:rsid w:val="005412B1"/>
    <w:rsid w:val="0055456A"/>
    <w:rsid w:val="0058431A"/>
    <w:rsid w:val="005C49EA"/>
    <w:rsid w:val="005D0C0E"/>
    <w:rsid w:val="005E7BF5"/>
    <w:rsid w:val="006354B9"/>
    <w:rsid w:val="0064158D"/>
    <w:rsid w:val="00645025"/>
    <w:rsid w:val="00662610"/>
    <w:rsid w:val="00685048"/>
    <w:rsid w:val="006B7B64"/>
    <w:rsid w:val="006F52E3"/>
    <w:rsid w:val="006F7B41"/>
    <w:rsid w:val="0070452A"/>
    <w:rsid w:val="00725D42"/>
    <w:rsid w:val="00742877"/>
    <w:rsid w:val="00747BD9"/>
    <w:rsid w:val="008133E1"/>
    <w:rsid w:val="00816E69"/>
    <w:rsid w:val="008466F2"/>
    <w:rsid w:val="00885291"/>
    <w:rsid w:val="008940A2"/>
    <w:rsid w:val="008A7332"/>
    <w:rsid w:val="008D3AD9"/>
    <w:rsid w:val="008E5825"/>
    <w:rsid w:val="008E59A7"/>
    <w:rsid w:val="0090418E"/>
    <w:rsid w:val="00905F52"/>
    <w:rsid w:val="009213EA"/>
    <w:rsid w:val="0094349E"/>
    <w:rsid w:val="009474F8"/>
    <w:rsid w:val="00947C08"/>
    <w:rsid w:val="009864BD"/>
    <w:rsid w:val="00990DD1"/>
    <w:rsid w:val="009C546E"/>
    <w:rsid w:val="009E6B0B"/>
    <w:rsid w:val="009F0598"/>
    <w:rsid w:val="00A06796"/>
    <w:rsid w:val="00A20083"/>
    <w:rsid w:val="00A229E3"/>
    <w:rsid w:val="00A44872"/>
    <w:rsid w:val="00A57953"/>
    <w:rsid w:val="00AA601E"/>
    <w:rsid w:val="00AB3545"/>
    <w:rsid w:val="00AB45D7"/>
    <w:rsid w:val="00B122F2"/>
    <w:rsid w:val="00B13A40"/>
    <w:rsid w:val="00B26D0E"/>
    <w:rsid w:val="00B339E5"/>
    <w:rsid w:val="00B36E1C"/>
    <w:rsid w:val="00B448B6"/>
    <w:rsid w:val="00B72AA7"/>
    <w:rsid w:val="00BA2A57"/>
    <w:rsid w:val="00BA6053"/>
    <w:rsid w:val="00BA7754"/>
    <w:rsid w:val="00BC45B7"/>
    <w:rsid w:val="00BE5A64"/>
    <w:rsid w:val="00BF69BB"/>
    <w:rsid w:val="00C1356E"/>
    <w:rsid w:val="00C150E2"/>
    <w:rsid w:val="00C22648"/>
    <w:rsid w:val="00C23182"/>
    <w:rsid w:val="00C54DCE"/>
    <w:rsid w:val="00CD608C"/>
    <w:rsid w:val="00CF27E7"/>
    <w:rsid w:val="00D34A42"/>
    <w:rsid w:val="00D357DE"/>
    <w:rsid w:val="00D7259D"/>
    <w:rsid w:val="00D859F0"/>
    <w:rsid w:val="00D872AB"/>
    <w:rsid w:val="00DB7FDC"/>
    <w:rsid w:val="00DC4911"/>
    <w:rsid w:val="00DD67DD"/>
    <w:rsid w:val="00E11D2A"/>
    <w:rsid w:val="00E271CF"/>
    <w:rsid w:val="00E47A10"/>
    <w:rsid w:val="00E84BBC"/>
    <w:rsid w:val="00EF4031"/>
    <w:rsid w:val="00EF4CC7"/>
    <w:rsid w:val="00F607CB"/>
    <w:rsid w:val="00F629A0"/>
    <w:rsid w:val="00F77254"/>
    <w:rsid w:val="00F80032"/>
    <w:rsid w:val="00F86038"/>
    <w:rsid w:val="00FA4DA0"/>
    <w:rsid w:val="00FB1EC1"/>
    <w:rsid w:val="00FC2685"/>
    <w:rsid w:val="00FC5856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A7305"/>
  <w15:chartTrackingRefBased/>
  <w15:docId w15:val="{3B6C9E54-55BB-434D-957E-888C108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character" w:customStyle="1" w:styleId="normaltextrun">
    <w:name w:val="normaltextrun"/>
    <w:basedOn w:val="DefaultParagraphFont"/>
    <w:rsid w:val="0094349E"/>
  </w:style>
  <w:style w:type="character" w:customStyle="1" w:styleId="contextualspellingandgrammarerror">
    <w:name w:val="contextualspellingandgrammarerror"/>
    <w:basedOn w:val="DefaultParagraphFont"/>
    <w:rsid w:val="0094349E"/>
  </w:style>
  <w:style w:type="character" w:customStyle="1" w:styleId="eop">
    <w:name w:val="eop"/>
    <w:basedOn w:val="DefaultParagraphFont"/>
    <w:rsid w:val="0094349E"/>
  </w:style>
  <w:style w:type="table" w:styleId="TableGrid">
    <w:name w:val="Table Grid"/>
    <w:basedOn w:val="TableNormal"/>
    <w:uiPriority w:val="39"/>
    <w:rsid w:val="0094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2648"/>
    <w:pPr>
      <w:ind w:left="720"/>
      <w:contextualSpacing/>
    </w:pPr>
  </w:style>
  <w:style w:type="paragraph" w:styleId="Revision">
    <w:name w:val="Revision"/>
    <w:hidden/>
    <w:uiPriority w:val="99"/>
    <w:semiHidden/>
    <w:rsid w:val="00A57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EA"/>
  </w:style>
  <w:style w:type="paragraph" w:styleId="Footer">
    <w:name w:val="footer"/>
    <w:basedOn w:val="Normal"/>
    <w:link w:val="FooterChar"/>
    <w:uiPriority w:val="99"/>
    <w:unhideWhenUsed/>
    <w:rsid w:val="005C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AAB3-1B9C-4442-957D-03D5AAD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Authorization Worksheet, DCF-F-2742-E</vt:lpstr>
    </vt:vector>
  </TitlesOfParts>
  <Company>DCF - State of Wisconsin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Authorization Worksheet, DCF-F-2742-E</dc:title>
  <dc:subject>Division of Early Care and Education</dc:subject>
  <dc:creator/>
  <cp:keywords>department of children and families, dcf, division of early care and education, dece, bureau of child care subsidy administration, bccsa, dcf-f-2742-e child care authorization worksheet, dcf-f-2742-e, child care authorization worksheet, authorization assessment</cp:keywords>
  <dc:description>R. 08/2022</dc:description>
  <cp:lastModifiedBy>Kramer, Kathleen M - DCF</cp:lastModifiedBy>
  <cp:revision>13</cp:revision>
  <dcterms:created xsi:type="dcterms:W3CDTF">2022-08-17T16:18:00Z</dcterms:created>
  <dcterms:modified xsi:type="dcterms:W3CDTF">2022-08-17T18:43:00Z</dcterms:modified>
  <cp:category>Form</cp:category>
</cp:coreProperties>
</file>